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C1" w:rsidRPr="00B31847" w:rsidRDefault="00CD53C1" w:rsidP="00123D5E">
      <w:pPr>
        <w:spacing w:line="300" w:lineRule="auto"/>
        <w:ind w:firstLineChars="200" w:firstLine="462"/>
        <w:outlineLvl w:val="0"/>
        <w:rPr>
          <w:rFonts w:ascii="宋体" w:hAnsi="宋体"/>
          <w:b/>
          <w:szCs w:val="21"/>
        </w:rPr>
      </w:pPr>
      <w:r w:rsidRPr="00494596">
        <w:rPr>
          <w:rFonts w:ascii="宋体" w:hAnsi="宋体" w:hint="eastAsia"/>
          <w:b/>
          <w:sz w:val="23"/>
          <w:szCs w:val="23"/>
        </w:rPr>
        <w:t>附</w:t>
      </w:r>
      <w:r>
        <w:rPr>
          <w:rFonts w:ascii="宋体" w:hAnsi="宋体" w:hint="eastAsia"/>
          <w:b/>
          <w:sz w:val="23"/>
          <w:szCs w:val="23"/>
        </w:rPr>
        <w:t>件一</w:t>
      </w:r>
      <w:r w:rsidRPr="00494596">
        <w:rPr>
          <w:rFonts w:ascii="宋体" w:hAnsi="宋体" w:hint="eastAsia"/>
          <w:b/>
          <w:sz w:val="23"/>
          <w:szCs w:val="23"/>
        </w:rPr>
        <w:t>：</w:t>
      </w:r>
      <w:r w:rsidRPr="00B31847">
        <w:rPr>
          <w:rFonts w:ascii="宋体" w:hAnsi="宋体" w:hint="eastAsia"/>
          <w:b/>
          <w:szCs w:val="21"/>
        </w:rPr>
        <w:t xml:space="preserve"> </w:t>
      </w:r>
    </w:p>
    <w:p w:rsidR="00CD53C1" w:rsidRPr="00863CED" w:rsidRDefault="00CD53C1" w:rsidP="00CD53C1">
      <w:pPr>
        <w:spacing w:line="440" w:lineRule="exact"/>
        <w:jc w:val="center"/>
        <w:rPr>
          <w:rFonts w:ascii="仿宋_GB2312" w:eastAsia="仿宋_GB2312" w:hAnsi="宋体"/>
          <w:b/>
          <w:sz w:val="28"/>
        </w:rPr>
      </w:pPr>
      <w:r w:rsidRPr="00863CED">
        <w:rPr>
          <w:rFonts w:ascii="仿宋_GB2312" w:eastAsia="仿宋_GB2312" w:hAnsi="宋体" w:hint="eastAsia"/>
          <w:b/>
          <w:sz w:val="28"/>
        </w:rPr>
        <w:t>会 议 回 执</w:t>
      </w:r>
    </w:p>
    <w:p w:rsidR="00CD53C1" w:rsidRPr="004663E4" w:rsidRDefault="00CD53C1" w:rsidP="00CD53C1">
      <w:pPr>
        <w:spacing w:line="440" w:lineRule="exact"/>
        <w:jc w:val="center"/>
        <w:rPr>
          <w:rFonts w:ascii="仿宋_GB2312" w:eastAsia="仿宋_GB2312" w:hAnsi="宋体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252"/>
        <w:gridCol w:w="1168"/>
        <w:gridCol w:w="1423"/>
        <w:gridCol w:w="1421"/>
        <w:gridCol w:w="710"/>
        <w:gridCol w:w="710"/>
        <w:gridCol w:w="1422"/>
      </w:tblGrid>
      <w:tr w:rsidR="00CD53C1" w:rsidRPr="00CF707F" w:rsidTr="008C7ABE">
        <w:trPr>
          <w:trHeight w:val="44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Pr="00CF707F" w:rsidRDefault="00CD53C1" w:rsidP="008C7ABE">
            <w:pPr>
              <w:ind w:firstLineChars="200" w:firstLine="420"/>
              <w:rPr>
                <w:rFonts w:ascii="仿宋_GB2312" w:eastAsia="仿宋_GB2312"/>
              </w:rPr>
            </w:pPr>
            <w:r w:rsidRPr="00CF707F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Default="00CD53C1" w:rsidP="008C7ABE">
            <w:pPr>
              <w:rPr>
                <w:rFonts w:ascii="仿宋_GB2312" w:eastAsia="仿宋_GB2312"/>
              </w:rPr>
            </w:pPr>
          </w:p>
          <w:p w:rsidR="00CD53C1" w:rsidRPr="00CF707F" w:rsidRDefault="00CD53C1" w:rsidP="008C7ABE">
            <w:pPr>
              <w:rPr>
                <w:rFonts w:ascii="仿宋_GB2312" w:eastAsia="仿宋_GB231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Pr="00CF707F" w:rsidRDefault="00CD53C1" w:rsidP="008C7ABE">
            <w:pPr>
              <w:ind w:firstLineChars="150" w:firstLine="315"/>
              <w:rPr>
                <w:rFonts w:ascii="仿宋_GB2312" w:eastAsia="仿宋_GB2312"/>
              </w:rPr>
            </w:pPr>
            <w:r w:rsidRPr="00CF707F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Default="00CD53C1" w:rsidP="008C7ABE">
            <w:pPr>
              <w:rPr>
                <w:rFonts w:ascii="仿宋_GB2312" w:eastAsia="仿宋_GB2312"/>
              </w:rPr>
            </w:pPr>
          </w:p>
          <w:p w:rsidR="00CD53C1" w:rsidRPr="00CF707F" w:rsidRDefault="00CD53C1" w:rsidP="008C7ABE">
            <w:pPr>
              <w:rPr>
                <w:rFonts w:ascii="仿宋_GB2312" w:eastAsia="仿宋_GB231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Pr="00CF707F" w:rsidRDefault="00CD53C1" w:rsidP="008C7ABE">
            <w:pPr>
              <w:ind w:firstLineChars="200" w:firstLine="420"/>
              <w:rPr>
                <w:rFonts w:ascii="仿宋_GB2312" w:eastAsia="仿宋_GB2312"/>
              </w:rPr>
            </w:pPr>
            <w:r w:rsidRPr="00CF707F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Pr="00CF707F" w:rsidRDefault="00CD53C1" w:rsidP="008C7ABE">
            <w:pPr>
              <w:rPr>
                <w:rFonts w:ascii="仿宋_GB2312" w:eastAsia="仿宋_GB2312"/>
              </w:rPr>
            </w:pPr>
          </w:p>
        </w:tc>
      </w:tr>
      <w:tr w:rsidR="00CD53C1" w:rsidRPr="00CF707F" w:rsidTr="00CC3107">
        <w:trPr>
          <w:trHeight w:val="109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Pr="00CF707F" w:rsidRDefault="00CD53C1" w:rsidP="00CC3107">
            <w:pPr>
              <w:jc w:val="center"/>
              <w:rPr>
                <w:rFonts w:ascii="仿宋_GB2312" w:eastAsia="仿宋_GB2312"/>
              </w:rPr>
            </w:pPr>
            <w:r w:rsidRPr="00CF707F">
              <w:rPr>
                <w:rFonts w:ascii="仿宋_GB2312" w:eastAsia="仿宋_GB2312" w:hint="eastAsia"/>
              </w:rPr>
              <w:t>职务或职称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Pr="00CF707F" w:rsidRDefault="00CD53C1" w:rsidP="008C7ABE">
            <w:pPr>
              <w:rPr>
                <w:rFonts w:ascii="仿宋_GB2312" w:eastAsia="仿宋_GB2312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Pr="00CF707F" w:rsidRDefault="00CD53C1" w:rsidP="008C7ABE">
            <w:pPr>
              <w:ind w:firstLine="525"/>
              <w:rPr>
                <w:rFonts w:ascii="仿宋_GB2312" w:eastAsia="仿宋_GB2312"/>
              </w:rPr>
            </w:pPr>
            <w:r w:rsidRPr="00CF707F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Pr="00CF707F" w:rsidRDefault="00CD53C1" w:rsidP="008C7ABE">
            <w:pPr>
              <w:rPr>
                <w:rFonts w:ascii="仿宋_GB2312" w:eastAsia="仿宋_GB2312"/>
              </w:rPr>
            </w:pPr>
          </w:p>
        </w:tc>
      </w:tr>
      <w:tr w:rsidR="00CD53C1" w:rsidRPr="00CF707F" w:rsidTr="00CC3107">
        <w:trPr>
          <w:trHeight w:val="97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Pr="00CF707F" w:rsidRDefault="00CD53C1" w:rsidP="00CC3107">
            <w:pPr>
              <w:jc w:val="center"/>
              <w:rPr>
                <w:rFonts w:ascii="仿宋_GB2312" w:eastAsia="仿宋_GB2312"/>
              </w:rPr>
            </w:pPr>
            <w:r w:rsidRPr="00CF707F"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Pr="00CF707F" w:rsidRDefault="00CD53C1" w:rsidP="008C7ABE">
            <w:pPr>
              <w:rPr>
                <w:rFonts w:ascii="仿宋_GB2312" w:eastAsia="仿宋_GB2312"/>
              </w:rPr>
            </w:pPr>
          </w:p>
        </w:tc>
      </w:tr>
      <w:tr w:rsidR="00CD53C1" w:rsidRPr="00CF707F" w:rsidTr="00CC3107">
        <w:trPr>
          <w:trHeight w:val="106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Pr="00CF707F" w:rsidRDefault="00CD53C1" w:rsidP="00CC3107">
            <w:pPr>
              <w:ind w:firstLine="210"/>
              <w:rPr>
                <w:rFonts w:ascii="仿宋_GB2312" w:eastAsia="仿宋_GB2312"/>
              </w:rPr>
            </w:pPr>
            <w:r w:rsidRPr="00CF707F"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Pr="00CF707F" w:rsidRDefault="00CD53C1" w:rsidP="008C7ABE">
            <w:pPr>
              <w:rPr>
                <w:rFonts w:ascii="仿宋_GB2312" w:eastAsia="仿宋_GB2312"/>
              </w:rPr>
            </w:pPr>
          </w:p>
        </w:tc>
      </w:tr>
      <w:tr w:rsidR="00CD53C1" w:rsidRPr="00CF707F" w:rsidTr="00CC3107">
        <w:trPr>
          <w:trHeight w:val="884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3C1" w:rsidRPr="00CF707F" w:rsidRDefault="00CD53C1" w:rsidP="00CC31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报到</w:t>
            </w:r>
          </w:p>
          <w:p w:rsidR="00CD53C1" w:rsidRPr="00CF707F" w:rsidRDefault="00CD53C1" w:rsidP="00CC31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情况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3C1" w:rsidRDefault="00CD53C1" w:rsidP="008C7ABE">
            <w:pPr>
              <w:ind w:firstLine="5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航班</w:t>
            </w:r>
            <w:r w:rsidRPr="00CF707F">
              <w:rPr>
                <w:rFonts w:ascii="仿宋_GB2312" w:eastAsia="仿宋_GB2312" w:hint="eastAsia"/>
              </w:rPr>
              <w:t>（）</w:t>
            </w:r>
          </w:p>
          <w:p w:rsidR="00CD53C1" w:rsidRPr="00CF707F" w:rsidRDefault="00CD53C1" w:rsidP="008C7ABE">
            <w:pPr>
              <w:ind w:firstLine="5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火车</w:t>
            </w:r>
            <w:r w:rsidRPr="00CF707F">
              <w:rPr>
                <w:rFonts w:ascii="仿宋_GB2312" w:eastAsia="仿宋_GB2312" w:hint="eastAsia"/>
              </w:rPr>
              <w:t>（）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Pr="00CF707F" w:rsidRDefault="00CD53C1" w:rsidP="008C7ABE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报到日期/时间：</w:t>
            </w:r>
          </w:p>
        </w:tc>
      </w:tr>
      <w:tr w:rsidR="00CD53C1" w:rsidRPr="00CF707F" w:rsidTr="00CC3107">
        <w:trPr>
          <w:trHeight w:val="645"/>
        </w:trPr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Pr="00CF707F" w:rsidRDefault="00CD53C1" w:rsidP="00CC310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Pr="00CF707F" w:rsidRDefault="00CD53C1" w:rsidP="008C7ABE">
            <w:pPr>
              <w:ind w:firstLine="525"/>
              <w:jc w:val="center"/>
              <w:rPr>
                <w:rFonts w:ascii="仿宋_GB2312" w:eastAsia="仿宋_GB2312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Default="00CD53C1" w:rsidP="008C7ABE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航班/车次：</w:t>
            </w:r>
          </w:p>
        </w:tc>
      </w:tr>
      <w:tr w:rsidR="00CD53C1" w:rsidRPr="00CF707F" w:rsidTr="00CC3107">
        <w:trPr>
          <w:trHeight w:val="148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Pr="00CF707F" w:rsidRDefault="00CD53C1" w:rsidP="00CC3107">
            <w:pPr>
              <w:jc w:val="center"/>
              <w:rPr>
                <w:rFonts w:ascii="仿宋_GB2312" w:eastAsia="仿宋_GB2312"/>
              </w:rPr>
            </w:pPr>
            <w:r w:rsidRPr="00CF707F">
              <w:rPr>
                <w:rFonts w:ascii="仿宋_GB2312" w:eastAsia="仿宋_GB2312" w:hint="eastAsia"/>
              </w:rPr>
              <w:t>住宿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0C" w:rsidRDefault="0097400C" w:rsidP="0097400C">
            <w:pPr>
              <w:ind w:firstLineChars="1350" w:firstLine="2835"/>
              <w:rPr>
                <w:rFonts w:ascii="仿宋_GB2312" w:eastAsia="仿宋_GB2312"/>
              </w:rPr>
            </w:pPr>
            <w:r w:rsidRPr="00CF707F">
              <w:rPr>
                <w:rFonts w:ascii="仿宋_GB2312" w:eastAsia="仿宋_GB2312" w:hint="eastAsia"/>
              </w:rPr>
              <w:t>单住（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CF707F">
              <w:rPr>
                <w:rFonts w:ascii="仿宋_GB2312" w:eastAsia="仿宋_GB2312" w:hint="eastAsia"/>
              </w:rPr>
              <w:t>）</w:t>
            </w:r>
          </w:p>
          <w:p w:rsidR="0097400C" w:rsidRPr="00CF707F" w:rsidRDefault="0097400C" w:rsidP="0097400C">
            <w:pPr>
              <w:jc w:val="center"/>
              <w:rPr>
                <w:rFonts w:ascii="仿宋_GB2312" w:eastAsia="仿宋_GB2312"/>
              </w:rPr>
            </w:pPr>
          </w:p>
          <w:p w:rsidR="005B3732" w:rsidRPr="00CF707F" w:rsidRDefault="0097400C" w:rsidP="0097400C">
            <w:pPr>
              <w:snapToGrid w:val="0"/>
              <w:ind w:firstLineChars="1350" w:firstLine="2835"/>
              <w:rPr>
                <w:rFonts w:ascii="仿宋_GB2312" w:eastAsia="仿宋_GB2312"/>
              </w:rPr>
            </w:pPr>
            <w:r w:rsidRPr="00CF707F">
              <w:rPr>
                <w:rFonts w:ascii="仿宋_GB2312" w:eastAsia="仿宋_GB2312" w:hint="eastAsia"/>
              </w:rPr>
              <w:t>合住（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CF707F">
              <w:rPr>
                <w:rFonts w:ascii="仿宋_GB2312" w:eastAsia="仿宋_GB2312" w:hint="eastAsia"/>
              </w:rPr>
              <w:t>）</w:t>
            </w:r>
          </w:p>
        </w:tc>
      </w:tr>
      <w:tr w:rsidR="005B3732" w:rsidRPr="00CF707F" w:rsidTr="00CC3107">
        <w:trPr>
          <w:trHeight w:val="111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32" w:rsidRPr="00CF707F" w:rsidRDefault="005B3732" w:rsidP="00CC31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发票抬头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32" w:rsidRPr="00CF707F" w:rsidRDefault="005B3732" w:rsidP="005B3732">
            <w:pPr>
              <w:jc w:val="left"/>
              <w:rPr>
                <w:rFonts w:ascii="仿宋_GB2312" w:eastAsia="仿宋_GB2312"/>
              </w:rPr>
            </w:pPr>
          </w:p>
        </w:tc>
      </w:tr>
      <w:tr w:rsidR="00CD53C1" w:rsidRPr="00CF707F" w:rsidTr="00CC3107">
        <w:trPr>
          <w:trHeight w:val="107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Pr="00CF707F" w:rsidRDefault="00CD53C1" w:rsidP="00CC3107">
            <w:pPr>
              <w:jc w:val="center"/>
              <w:rPr>
                <w:rFonts w:ascii="仿宋_GB2312" w:eastAsia="仿宋_GB2312"/>
              </w:rPr>
            </w:pPr>
            <w:r w:rsidRPr="00CF707F"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C1" w:rsidRPr="00CF707F" w:rsidRDefault="00CD53C1" w:rsidP="008C7ABE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CD53C1" w:rsidRDefault="00CD53C1" w:rsidP="00CD53C1">
      <w:pPr>
        <w:spacing w:line="300" w:lineRule="exact"/>
        <w:ind w:right="206"/>
        <w:rPr>
          <w:rFonts w:ascii="仿宋_GB2312" w:eastAsia="仿宋_GB2312"/>
        </w:rPr>
      </w:pPr>
    </w:p>
    <w:p w:rsidR="00CD53C1" w:rsidRPr="008D403E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  <w:r w:rsidRPr="008D403E">
        <w:rPr>
          <w:rFonts w:ascii="黑体" w:eastAsia="黑体" w:hAnsi="黑体" w:hint="eastAsia"/>
          <w:color w:val="000000" w:themeColor="text1"/>
          <w:szCs w:val="21"/>
        </w:rPr>
        <w:t>请于2015年</w:t>
      </w:r>
      <w:r w:rsidR="003E1542" w:rsidRPr="008D403E">
        <w:rPr>
          <w:rFonts w:ascii="黑体" w:eastAsia="黑体" w:hAnsi="黑体" w:hint="eastAsia"/>
          <w:color w:val="000000" w:themeColor="text1"/>
          <w:szCs w:val="21"/>
        </w:rPr>
        <w:t>12</w:t>
      </w:r>
      <w:r w:rsidRPr="008D403E">
        <w:rPr>
          <w:rFonts w:ascii="黑体" w:eastAsia="黑体" w:hAnsi="黑体" w:hint="eastAsia"/>
          <w:color w:val="000000" w:themeColor="text1"/>
          <w:szCs w:val="21"/>
        </w:rPr>
        <w:t>月</w:t>
      </w:r>
      <w:r w:rsidR="00AB11CA" w:rsidRPr="008D403E">
        <w:rPr>
          <w:rFonts w:ascii="黑体" w:eastAsia="黑体" w:hAnsi="黑体" w:hint="eastAsia"/>
          <w:color w:val="000000" w:themeColor="text1"/>
          <w:szCs w:val="21"/>
        </w:rPr>
        <w:t>1</w:t>
      </w:r>
      <w:r w:rsidR="009555FD" w:rsidRPr="008D403E">
        <w:rPr>
          <w:rFonts w:ascii="黑体" w:eastAsia="黑体" w:hAnsi="黑体" w:hint="eastAsia"/>
          <w:color w:val="000000" w:themeColor="text1"/>
          <w:szCs w:val="21"/>
        </w:rPr>
        <w:t>0</w:t>
      </w:r>
      <w:r w:rsidRPr="008D403E">
        <w:rPr>
          <w:rFonts w:ascii="黑体" w:eastAsia="黑体" w:hAnsi="黑体" w:hint="eastAsia"/>
          <w:color w:val="000000" w:themeColor="text1"/>
          <w:szCs w:val="21"/>
        </w:rPr>
        <w:t>日前将回执表以传真或Email形式反馈至组委会联系人，以便安排食宿。</w:t>
      </w:r>
    </w:p>
    <w:p w:rsidR="003E1542" w:rsidRPr="003E598D" w:rsidRDefault="003E1542" w:rsidP="003E1542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  <w:r w:rsidRPr="003E598D">
        <w:rPr>
          <w:rFonts w:ascii="黑体" w:eastAsia="黑体" w:hAnsi="黑体" w:hint="eastAsia"/>
          <w:color w:val="000000"/>
          <w:szCs w:val="21"/>
        </w:rPr>
        <w:t>联系人：</w:t>
      </w:r>
      <w:r>
        <w:rPr>
          <w:rFonts w:ascii="黑体" w:eastAsia="黑体" w:hAnsi="黑体" w:hint="eastAsia"/>
          <w:color w:val="000000"/>
          <w:szCs w:val="21"/>
        </w:rPr>
        <w:t>袁帅</w:t>
      </w:r>
      <w:r w:rsidRPr="003E598D">
        <w:rPr>
          <w:rFonts w:ascii="黑体" w:eastAsia="黑体" w:hAnsi="黑体" w:hint="eastAsia"/>
          <w:color w:val="000000"/>
          <w:szCs w:val="21"/>
        </w:rPr>
        <w:t xml:space="preserve"> </w:t>
      </w:r>
    </w:p>
    <w:p w:rsidR="003E1542" w:rsidRPr="003E598D" w:rsidRDefault="003E1542" w:rsidP="003E1542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  <w:r w:rsidRPr="003E598D">
        <w:rPr>
          <w:rFonts w:ascii="黑体" w:eastAsia="黑体" w:hAnsi="黑体"/>
          <w:color w:val="000000"/>
          <w:szCs w:val="21"/>
        </w:rPr>
        <w:t>电话：</w:t>
      </w:r>
      <w:r w:rsidRPr="00E07061">
        <w:rPr>
          <w:szCs w:val="21"/>
        </w:rPr>
        <w:t>025-8</w:t>
      </w:r>
      <w:r>
        <w:rPr>
          <w:rFonts w:hint="eastAsia"/>
          <w:szCs w:val="21"/>
        </w:rPr>
        <w:t>1</w:t>
      </w:r>
      <w:r w:rsidRPr="00E07061">
        <w:rPr>
          <w:szCs w:val="21"/>
        </w:rPr>
        <w:t>0</w:t>
      </w:r>
      <w:r>
        <w:rPr>
          <w:rFonts w:hint="eastAsia"/>
          <w:szCs w:val="21"/>
        </w:rPr>
        <w:t>85601</w:t>
      </w:r>
      <w:r w:rsidRPr="00E07061">
        <w:rPr>
          <w:szCs w:val="21"/>
        </w:rPr>
        <w:t>/13</w:t>
      </w:r>
      <w:r>
        <w:rPr>
          <w:rFonts w:hint="eastAsia"/>
          <w:szCs w:val="21"/>
        </w:rPr>
        <w:t>852286770</w:t>
      </w:r>
    </w:p>
    <w:p w:rsidR="003E1542" w:rsidRPr="003E598D" w:rsidRDefault="003E1542" w:rsidP="003E1542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  <w:r w:rsidRPr="003E598D">
        <w:rPr>
          <w:rFonts w:ascii="黑体" w:eastAsia="黑体" w:hAnsi="黑体" w:hint="eastAsia"/>
          <w:color w:val="000000"/>
          <w:szCs w:val="21"/>
        </w:rPr>
        <w:t>传真：</w:t>
      </w:r>
      <w:r w:rsidRPr="00E07061">
        <w:rPr>
          <w:rFonts w:hint="eastAsia"/>
          <w:szCs w:val="21"/>
        </w:rPr>
        <w:t>025-</w:t>
      </w:r>
      <w:r w:rsidRPr="00E07061">
        <w:rPr>
          <w:szCs w:val="21"/>
        </w:rPr>
        <w:t>8</w:t>
      </w:r>
      <w:r>
        <w:rPr>
          <w:rFonts w:hint="eastAsia"/>
          <w:szCs w:val="21"/>
        </w:rPr>
        <w:t>1</w:t>
      </w:r>
      <w:r w:rsidRPr="00E07061">
        <w:rPr>
          <w:szCs w:val="21"/>
        </w:rPr>
        <w:t>0</w:t>
      </w:r>
      <w:r>
        <w:rPr>
          <w:rFonts w:hint="eastAsia"/>
          <w:szCs w:val="21"/>
        </w:rPr>
        <w:t>85600</w:t>
      </w:r>
    </w:p>
    <w:p w:rsidR="003E1542" w:rsidRPr="003E598D" w:rsidRDefault="003E1542" w:rsidP="003E1542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  <w:r w:rsidRPr="003E598D">
        <w:rPr>
          <w:rFonts w:ascii="黑体" w:eastAsia="黑体" w:hAnsi="黑体"/>
          <w:color w:val="000000"/>
          <w:szCs w:val="21"/>
        </w:rPr>
        <w:t>Email</w:t>
      </w:r>
      <w:r w:rsidRPr="003E598D">
        <w:rPr>
          <w:rFonts w:ascii="黑体" w:eastAsia="黑体" w:hAnsi="黑体" w:hint="eastAsia"/>
          <w:color w:val="000000"/>
          <w:szCs w:val="21"/>
        </w:rPr>
        <w:t>：</w:t>
      </w:r>
      <w:hyperlink r:id="rId8" w:history="1">
        <w:r>
          <w:rPr>
            <w:rFonts w:hint="eastAsia"/>
          </w:rPr>
          <w:t>yuanshuai</w:t>
        </w:r>
        <w:r w:rsidRPr="003E598D">
          <w:t>@sgepri.sgcc.com.cn</w:t>
        </w:r>
      </w:hyperlink>
    </w:p>
    <w:p w:rsidR="00112B07" w:rsidRDefault="003E1542" w:rsidP="003E1542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  <w:r w:rsidRPr="003E598D">
        <w:rPr>
          <w:rFonts w:ascii="黑体" w:eastAsia="黑体" w:hAnsi="黑体" w:hint="eastAsia"/>
          <w:color w:val="000000"/>
          <w:szCs w:val="21"/>
        </w:rPr>
        <w:t xml:space="preserve">       </w:t>
      </w:r>
      <w:r>
        <w:rPr>
          <w:rFonts w:ascii="黑体" w:eastAsia="黑体" w:hAnsi="黑体" w:hint="eastAsia"/>
          <w:color w:val="000000"/>
          <w:szCs w:val="21"/>
        </w:rPr>
        <w:t>1521801905</w:t>
      </w:r>
      <w:r w:rsidRPr="003E598D">
        <w:rPr>
          <w:rFonts w:ascii="黑体" w:eastAsia="黑体" w:hAnsi="黑体" w:hint="eastAsia"/>
          <w:color w:val="000000"/>
          <w:szCs w:val="21"/>
        </w:rPr>
        <w:t>@qq.com</w:t>
      </w:r>
      <w:r w:rsidR="00112B07">
        <w:rPr>
          <w:rFonts w:ascii="黑体" w:eastAsia="黑体" w:hAnsi="黑体"/>
          <w:color w:val="000000"/>
          <w:szCs w:val="21"/>
        </w:rPr>
        <w:br w:type="page"/>
      </w:r>
    </w:p>
    <w:p w:rsidR="00CD53C1" w:rsidRDefault="00CD53C1" w:rsidP="00CD53C1">
      <w:pPr>
        <w:spacing w:line="300" w:lineRule="exact"/>
        <w:ind w:right="206" w:firstLine="420"/>
        <w:rPr>
          <w:rFonts w:ascii="宋体" w:hAnsi="宋体"/>
          <w:b/>
          <w:sz w:val="23"/>
          <w:szCs w:val="23"/>
        </w:rPr>
      </w:pPr>
      <w:r w:rsidRPr="00494596">
        <w:rPr>
          <w:rFonts w:ascii="宋体" w:hAnsi="宋体" w:hint="eastAsia"/>
          <w:b/>
          <w:sz w:val="23"/>
          <w:szCs w:val="23"/>
        </w:rPr>
        <w:lastRenderedPageBreak/>
        <w:t>附</w:t>
      </w:r>
      <w:r>
        <w:rPr>
          <w:rFonts w:ascii="宋体" w:hAnsi="宋体" w:hint="eastAsia"/>
          <w:b/>
          <w:sz w:val="23"/>
          <w:szCs w:val="23"/>
        </w:rPr>
        <w:t>件二</w:t>
      </w:r>
      <w:r w:rsidRPr="00494596">
        <w:rPr>
          <w:rFonts w:ascii="宋体" w:hAnsi="宋体" w:hint="eastAsia"/>
          <w:b/>
          <w:sz w:val="23"/>
          <w:szCs w:val="23"/>
        </w:rPr>
        <w:t>：</w:t>
      </w:r>
    </w:p>
    <w:p w:rsidR="00CD53C1" w:rsidRPr="00F17C20" w:rsidRDefault="00F17C20" w:rsidP="00F17C20">
      <w:pPr>
        <w:spacing w:line="300" w:lineRule="exact"/>
        <w:ind w:right="206" w:firstLine="420"/>
        <w:jc w:val="center"/>
        <w:rPr>
          <w:rFonts w:ascii="仿宋_GB2312" w:eastAsia="仿宋_GB2312" w:hAnsi="宋体"/>
          <w:b/>
          <w:sz w:val="28"/>
        </w:rPr>
      </w:pPr>
      <w:r w:rsidRPr="00F17C20">
        <w:rPr>
          <w:rFonts w:ascii="仿宋_GB2312" w:eastAsia="仿宋_GB2312" w:hAnsi="宋体" w:hint="eastAsia"/>
          <w:b/>
          <w:sz w:val="28"/>
        </w:rPr>
        <w:t xml:space="preserve">会 议 </w:t>
      </w:r>
      <w:r>
        <w:rPr>
          <w:rFonts w:ascii="仿宋_GB2312" w:eastAsia="仿宋_GB2312" w:hAnsi="宋体" w:hint="eastAsia"/>
          <w:b/>
          <w:sz w:val="28"/>
        </w:rPr>
        <w:t>酒 店 地 图</w:t>
      </w:r>
    </w:p>
    <w:p w:rsidR="00F17C20" w:rsidRDefault="00F17C20" w:rsidP="00F17C20">
      <w:pPr>
        <w:spacing w:line="300" w:lineRule="exact"/>
        <w:ind w:right="206" w:firstLine="420"/>
        <w:jc w:val="center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47625</wp:posOffset>
            </wp:positionV>
            <wp:extent cx="6059805" cy="4953000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Pr="0072529E" w:rsidRDefault="00CD53C1" w:rsidP="00CD53C1">
      <w:pPr>
        <w:spacing w:line="720" w:lineRule="auto"/>
        <w:ind w:right="206" w:firstLine="420"/>
        <w:jc w:val="center"/>
        <w:rPr>
          <w:rFonts w:ascii="黑体" w:eastAsia="黑体" w:hAnsi="黑体"/>
          <w:color w:val="000000"/>
          <w:sz w:val="44"/>
          <w:szCs w:val="44"/>
        </w:rPr>
      </w:pPr>
      <w:r w:rsidRPr="0072529E">
        <w:rPr>
          <w:rFonts w:ascii="黑体" w:eastAsia="黑体" w:hAnsi="黑体" w:hint="eastAsia"/>
          <w:color w:val="000000"/>
          <w:sz w:val="44"/>
          <w:szCs w:val="44"/>
        </w:rPr>
        <w:t>预祝各位专家代表旅途愉快！</w:t>
      </w: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CD53C1" w:rsidRPr="0072529E" w:rsidRDefault="00CD53C1" w:rsidP="00CD53C1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BB4BD8" w:rsidRPr="00CD53C1" w:rsidRDefault="00BB4BD8" w:rsidP="00CD53C1">
      <w:pPr>
        <w:spacing w:line="440" w:lineRule="exact"/>
        <w:jc w:val="center"/>
        <w:rPr>
          <w:rFonts w:ascii="黑体" w:eastAsia="黑体" w:hAnsi="黑体"/>
          <w:sz w:val="24"/>
          <w:szCs w:val="24"/>
        </w:rPr>
      </w:pPr>
    </w:p>
    <w:sectPr w:rsidR="00BB4BD8" w:rsidRPr="00CD53C1" w:rsidSect="005E4AF2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8AA" w:rsidRDefault="00AB28AA" w:rsidP="00101CEC">
      <w:r>
        <w:separator/>
      </w:r>
    </w:p>
  </w:endnote>
  <w:endnote w:type="continuationSeparator" w:id="1">
    <w:p w:rsidR="00AB28AA" w:rsidRDefault="00AB28AA" w:rsidP="00101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8AA" w:rsidRDefault="00AB28AA" w:rsidP="00101CEC">
      <w:r>
        <w:separator/>
      </w:r>
    </w:p>
  </w:footnote>
  <w:footnote w:type="continuationSeparator" w:id="1">
    <w:p w:rsidR="00AB28AA" w:rsidRDefault="00AB28AA" w:rsidP="00101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D8" w:rsidRDefault="00BB4BD8" w:rsidP="00CE0E2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4BBF"/>
    <w:multiLevelType w:val="hybridMultilevel"/>
    <w:tmpl w:val="6046E1F0"/>
    <w:lvl w:ilvl="0" w:tplc="96EC4BF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03B77FD"/>
    <w:multiLevelType w:val="hybridMultilevel"/>
    <w:tmpl w:val="8DFEB3D4"/>
    <w:lvl w:ilvl="0" w:tplc="379CAD5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0B1518A"/>
    <w:multiLevelType w:val="hybridMultilevel"/>
    <w:tmpl w:val="3C74B2F2"/>
    <w:lvl w:ilvl="0" w:tplc="B09242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2063ABB"/>
    <w:multiLevelType w:val="multilevel"/>
    <w:tmpl w:val="61E8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0D2"/>
    <w:rsid w:val="000000EE"/>
    <w:rsid w:val="00027A0D"/>
    <w:rsid w:val="00062D18"/>
    <w:rsid w:val="000742C2"/>
    <w:rsid w:val="000826F1"/>
    <w:rsid w:val="000908B4"/>
    <w:rsid w:val="000B70AB"/>
    <w:rsid w:val="000C1543"/>
    <w:rsid w:val="000C6EBC"/>
    <w:rsid w:val="000D5216"/>
    <w:rsid w:val="00101CEC"/>
    <w:rsid w:val="00105680"/>
    <w:rsid w:val="00112B07"/>
    <w:rsid w:val="00123D5E"/>
    <w:rsid w:val="0014617A"/>
    <w:rsid w:val="0015155E"/>
    <w:rsid w:val="001532FA"/>
    <w:rsid w:val="00166F9D"/>
    <w:rsid w:val="00176C1E"/>
    <w:rsid w:val="001950D6"/>
    <w:rsid w:val="001B70FB"/>
    <w:rsid w:val="001C3319"/>
    <w:rsid w:val="001D5B60"/>
    <w:rsid w:val="001D69EB"/>
    <w:rsid w:val="00204FE6"/>
    <w:rsid w:val="00210389"/>
    <w:rsid w:val="0021079F"/>
    <w:rsid w:val="00210EFE"/>
    <w:rsid w:val="00224ADE"/>
    <w:rsid w:val="002929EE"/>
    <w:rsid w:val="00293E99"/>
    <w:rsid w:val="002D4A7C"/>
    <w:rsid w:val="002E441D"/>
    <w:rsid w:val="002E5190"/>
    <w:rsid w:val="002F52D7"/>
    <w:rsid w:val="0032405C"/>
    <w:rsid w:val="00330701"/>
    <w:rsid w:val="0034181C"/>
    <w:rsid w:val="00350836"/>
    <w:rsid w:val="00350C08"/>
    <w:rsid w:val="003527F1"/>
    <w:rsid w:val="00384F09"/>
    <w:rsid w:val="003A49CC"/>
    <w:rsid w:val="003B1A26"/>
    <w:rsid w:val="003E0F21"/>
    <w:rsid w:val="003E1542"/>
    <w:rsid w:val="0040601F"/>
    <w:rsid w:val="0041268C"/>
    <w:rsid w:val="00413A12"/>
    <w:rsid w:val="00437CAD"/>
    <w:rsid w:val="00440CD0"/>
    <w:rsid w:val="00467336"/>
    <w:rsid w:val="00483C08"/>
    <w:rsid w:val="004B5C69"/>
    <w:rsid w:val="004E215D"/>
    <w:rsid w:val="004F3A91"/>
    <w:rsid w:val="004F4C1E"/>
    <w:rsid w:val="00502AEF"/>
    <w:rsid w:val="00524975"/>
    <w:rsid w:val="00561CF7"/>
    <w:rsid w:val="00567289"/>
    <w:rsid w:val="005A7E9C"/>
    <w:rsid w:val="005B3732"/>
    <w:rsid w:val="005E4AF2"/>
    <w:rsid w:val="005F2F1E"/>
    <w:rsid w:val="0060538A"/>
    <w:rsid w:val="00607825"/>
    <w:rsid w:val="00621260"/>
    <w:rsid w:val="006401A1"/>
    <w:rsid w:val="00642CE0"/>
    <w:rsid w:val="006473AA"/>
    <w:rsid w:val="006603F2"/>
    <w:rsid w:val="0066143B"/>
    <w:rsid w:val="006A2F75"/>
    <w:rsid w:val="006A6CFD"/>
    <w:rsid w:val="006B1124"/>
    <w:rsid w:val="006E1DCF"/>
    <w:rsid w:val="006F353C"/>
    <w:rsid w:val="00704267"/>
    <w:rsid w:val="00707264"/>
    <w:rsid w:val="0071552A"/>
    <w:rsid w:val="00726C35"/>
    <w:rsid w:val="007304AD"/>
    <w:rsid w:val="00780587"/>
    <w:rsid w:val="007821CE"/>
    <w:rsid w:val="00783896"/>
    <w:rsid w:val="007A2341"/>
    <w:rsid w:val="007C12AE"/>
    <w:rsid w:val="007D39A1"/>
    <w:rsid w:val="00804BBB"/>
    <w:rsid w:val="00805AF5"/>
    <w:rsid w:val="008170E6"/>
    <w:rsid w:val="00817E41"/>
    <w:rsid w:val="00821B01"/>
    <w:rsid w:val="008253AF"/>
    <w:rsid w:val="00842C7D"/>
    <w:rsid w:val="00843BC3"/>
    <w:rsid w:val="00863CED"/>
    <w:rsid w:val="00866B70"/>
    <w:rsid w:val="00873168"/>
    <w:rsid w:val="00875BE3"/>
    <w:rsid w:val="008814AC"/>
    <w:rsid w:val="0089206C"/>
    <w:rsid w:val="008929A3"/>
    <w:rsid w:val="008D403E"/>
    <w:rsid w:val="008F7241"/>
    <w:rsid w:val="00904D20"/>
    <w:rsid w:val="00906C72"/>
    <w:rsid w:val="00913ADE"/>
    <w:rsid w:val="00914318"/>
    <w:rsid w:val="00922BB9"/>
    <w:rsid w:val="0093787E"/>
    <w:rsid w:val="009460EB"/>
    <w:rsid w:val="009512E7"/>
    <w:rsid w:val="009555FD"/>
    <w:rsid w:val="00955B74"/>
    <w:rsid w:val="0097400C"/>
    <w:rsid w:val="00975042"/>
    <w:rsid w:val="009A2088"/>
    <w:rsid w:val="009A4394"/>
    <w:rsid w:val="009F05B2"/>
    <w:rsid w:val="009F6708"/>
    <w:rsid w:val="00A02F47"/>
    <w:rsid w:val="00A039BF"/>
    <w:rsid w:val="00A06FEA"/>
    <w:rsid w:val="00A40985"/>
    <w:rsid w:val="00A60418"/>
    <w:rsid w:val="00A94024"/>
    <w:rsid w:val="00AA12FF"/>
    <w:rsid w:val="00AB11CA"/>
    <w:rsid w:val="00AB28AA"/>
    <w:rsid w:val="00AF2A14"/>
    <w:rsid w:val="00B04744"/>
    <w:rsid w:val="00B06D9A"/>
    <w:rsid w:val="00B807CF"/>
    <w:rsid w:val="00B81F02"/>
    <w:rsid w:val="00BA1E95"/>
    <w:rsid w:val="00BB3BFD"/>
    <w:rsid w:val="00BB409A"/>
    <w:rsid w:val="00BB4BD8"/>
    <w:rsid w:val="00BC7BC5"/>
    <w:rsid w:val="00BD4BC1"/>
    <w:rsid w:val="00C0049E"/>
    <w:rsid w:val="00C17715"/>
    <w:rsid w:val="00C2141C"/>
    <w:rsid w:val="00C3113E"/>
    <w:rsid w:val="00C54C8B"/>
    <w:rsid w:val="00C65D27"/>
    <w:rsid w:val="00C7701F"/>
    <w:rsid w:val="00CC3107"/>
    <w:rsid w:val="00CC70D2"/>
    <w:rsid w:val="00CD53C1"/>
    <w:rsid w:val="00CF0D5C"/>
    <w:rsid w:val="00CF7FAF"/>
    <w:rsid w:val="00D13B4C"/>
    <w:rsid w:val="00D35BEE"/>
    <w:rsid w:val="00D7195B"/>
    <w:rsid w:val="00D87F2E"/>
    <w:rsid w:val="00DC20B1"/>
    <w:rsid w:val="00DC572B"/>
    <w:rsid w:val="00DC6FBA"/>
    <w:rsid w:val="00DD04FB"/>
    <w:rsid w:val="00DE2770"/>
    <w:rsid w:val="00E02C1B"/>
    <w:rsid w:val="00E031FD"/>
    <w:rsid w:val="00E053EB"/>
    <w:rsid w:val="00E27B19"/>
    <w:rsid w:val="00E3194E"/>
    <w:rsid w:val="00E341EB"/>
    <w:rsid w:val="00EC2363"/>
    <w:rsid w:val="00EC791D"/>
    <w:rsid w:val="00EE4A59"/>
    <w:rsid w:val="00F17C20"/>
    <w:rsid w:val="00F53CE6"/>
    <w:rsid w:val="00F67113"/>
    <w:rsid w:val="00FB4556"/>
    <w:rsid w:val="00FC54CA"/>
    <w:rsid w:val="00FD6582"/>
    <w:rsid w:val="00FE26FF"/>
    <w:rsid w:val="00FF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F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F2A1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0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B7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nhideWhenUsed/>
    <w:rsid w:val="00101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01CE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01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01CEC"/>
    <w:rPr>
      <w:sz w:val="18"/>
      <w:szCs w:val="18"/>
    </w:rPr>
  </w:style>
  <w:style w:type="paragraph" w:styleId="a7">
    <w:name w:val="Document Map"/>
    <w:basedOn w:val="a"/>
    <w:link w:val="Char1"/>
    <w:uiPriority w:val="99"/>
    <w:semiHidden/>
    <w:unhideWhenUsed/>
    <w:rsid w:val="00FB4556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FB4556"/>
    <w:rPr>
      <w:rFonts w:ascii="宋体" w:eastAsia="宋体"/>
      <w:sz w:val="18"/>
      <w:szCs w:val="18"/>
    </w:rPr>
  </w:style>
  <w:style w:type="character" w:styleId="a8">
    <w:name w:val="Strong"/>
    <w:basedOn w:val="a0"/>
    <w:uiPriority w:val="22"/>
    <w:qFormat/>
    <w:rsid w:val="00FB4556"/>
    <w:rPr>
      <w:b/>
      <w:bCs/>
    </w:rPr>
  </w:style>
  <w:style w:type="character" w:customStyle="1" w:styleId="apple-style-span">
    <w:name w:val="apple-style-span"/>
    <w:basedOn w:val="a0"/>
    <w:rsid w:val="00AF2A14"/>
  </w:style>
  <w:style w:type="character" w:customStyle="1" w:styleId="apple-converted-space">
    <w:name w:val="apple-converted-space"/>
    <w:basedOn w:val="a0"/>
    <w:rsid w:val="00AF2A14"/>
  </w:style>
  <w:style w:type="character" w:customStyle="1" w:styleId="2Char">
    <w:name w:val="标题 2 Char"/>
    <w:basedOn w:val="a0"/>
    <w:link w:val="2"/>
    <w:uiPriority w:val="9"/>
    <w:rsid w:val="00AF2A14"/>
    <w:rPr>
      <w:rFonts w:ascii="宋体" w:eastAsia="宋体" w:hAnsi="宋体" w:cs="宋体"/>
      <w:b/>
      <w:bCs/>
      <w:kern w:val="0"/>
      <w:sz w:val="36"/>
      <w:szCs w:val="36"/>
    </w:rPr>
  </w:style>
  <w:style w:type="paragraph" w:styleId="a9">
    <w:name w:val="Date"/>
    <w:basedOn w:val="a"/>
    <w:next w:val="a"/>
    <w:link w:val="Char2"/>
    <w:uiPriority w:val="99"/>
    <w:semiHidden/>
    <w:unhideWhenUsed/>
    <w:rsid w:val="00224AD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24ADE"/>
  </w:style>
  <w:style w:type="character" w:customStyle="1" w:styleId="mh-colors">
    <w:name w:val="mh-colors"/>
    <w:basedOn w:val="a0"/>
    <w:rsid w:val="00726C35"/>
  </w:style>
  <w:style w:type="paragraph" w:styleId="aa">
    <w:name w:val="Balloon Text"/>
    <w:basedOn w:val="a"/>
    <w:link w:val="Char3"/>
    <w:uiPriority w:val="99"/>
    <w:semiHidden/>
    <w:unhideWhenUsed/>
    <w:rsid w:val="0089206C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8920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0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B7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990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7162">
                  <w:marLeft w:val="0"/>
                  <w:marRight w:val="0"/>
                  <w:marTop w:val="0"/>
                  <w:marBottom w:val="0"/>
                  <w:divBdr>
                    <w:top w:val="single" w:sz="24" w:space="0" w:color="277DC6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46392329">
                      <w:marLeft w:val="22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094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caiyun@sgepri.sgcc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DC0D-2B54-4E99-A715-0DDD2ABF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2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leidy</cp:lastModifiedBy>
  <cp:revision>113</cp:revision>
  <cp:lastPrinted>2015-10-08T06:21:00Z</cp:lastPrinted>
  <dcterms:created xsi:type="dcterms:W3CDTF">2014-08-19T03:09:00Z</dcterms:created>
  <dcterms:modified xsi:type="dcterms:W3CDTF">2015-11-27T07:43:00Z</dcterms:modified>
</cp:coreProperties>
</file>