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A28DC" w14:textId="77777777" w:rsidR="006A3BC5" w:rsidRDefault="006A3BC5" w:rsidP="006A3BC5">
      <w:pPr>
        <w:ind w:leftChars="-1" w:left="-2" w:firstLineChars="100" w:firstLine="442"/>
        <w:jc w:val="left"/>
        <w:rPr>
          <w:rFonts w:ascii="宋体" w:eastAsia="宋体" w:hAnsi="宋体"/>
          <w:b/>
          <w:sz w:val="44"/>
          <w:szCs w:val="44"/>
        </w:rPr>
      </w:pPr>
      <w:bookmarkStart w:id="0" w:name="_GoBack"/>
      <w:r w:rsidRPr="00691F74">
        <w:rPr>
          <w:rFonts w:ascii="宋体" w:eastAsia="宋体" w:hAnsi="宋体" w:hint="eastAsia"/>
          <w:b/>
          <w:sz w:val="44"/>
          <w:szCs w:val="44"/>
        </w:rPr>
        <w:t>广东省医学会</w:t>
      </w:r>
      <w:proofErr w:type="gramStart"/>
      <w:r>
        <w:rPr>
          <w:rFonts w:ascii="宋体" w:eastAsia="宋体" w:hAnsi="宋体" w:hint="eastAsia"/>
          <w:b/>
          <w:sz w:val="44"/>
          <w:szCs w:val="44"/>
        </w:rPr>
        <w:t>继教</w:t>
      </w:r>
      <w:r w:rsidRPr="00691F74">
        <w:rPr>
          <w:rFonts w:ascii="宋体" w:eastAsia="宋体" w:hAnsi="宋体" w:hint="eastAsia"/>
          <w:b/>
          <w:sz w:val="44"/>
          <w:szCs w:val="44"/>
        </w:rPr>
        <w:t>项目</w:t>
      </w:r>
      <w:proofErr w:type="gramEnd"/>
      <w:r w:rsidRPr="00691F74">
        <w:rPr>
          <w:rFonts w:ascii="宋体" w:eastAsia="宋体" w:hAnsi="宋体" w:hint="eastAsia"/>
          <w:b/>
          <w:sz w:val="44"/>
          <w:szCs w:val="44"/>
        </w:rPr>
        <w:t>取消举办申请表</w:t>
      </w:r>
      <w:bookmarkEnd w:id="0"/>
    </w:p>
    <w:p w14:paraId="201E7C3B" w14:textId="77777777" w:rsidR="006A3BC5" w:rsidRPr="00EE5B6F" w:rsidRDefault="006A3BC5" w:rsidP="006A3BC5">
      <w:pPr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 w:rsidRPr="00EE5B6F">
        <w:rPr>
          <w:rFonts w:ascii="宋体" w:eastAsia="宋体" w:hAnsi="宋体" w:hint="eastAsia"/>
          <w:sz w:val="28"/>
          <w:szCs w:val="28"/>
        </w:rPr>
        <w:t xml:space="preserve">填表人： </w:t>
      </w:r>
      <w:r w:rsidRPr="00EE5B6F">
        <w:rPr>
          <w:rFonts w:ascii="宋体" w:eastAsia="宋体" w:hAnsi="宋体"/>
          <w:sz w:val="28"/>
          <w:szCs w:val="28"/>
        </w:rPr>
        <w:t xml:space="preserve">               </w:t>
      </w:r>
      <w:r>
        <w:rPr>
          <w:rFonts w:ascii="宋体" w:eastAsia="宋体" w:hAnsi="宋体"/>
          <w:sz w:val="28"/>
          <w:szCs w:val="28"/>
        </w:rPr>
        <w:t xml:space="preserve">     </w:t>
      </w:r>
      <w:r w:rsidRPr="00EE5B6F">
        <w:rPr>
          <w:rFonts w:ascii="宋体" w:eastAsia="宋体" w:hAnsi="宋体" w:hint="eastAsia"/>
          <w:sz w:val="28"/>
          <w:szCs w:val="28"/>
        </w:rPr>
        <w:t xml:space="preserve">填表日期： </w:t>
      </w:r>
      <w:r w:rsidRPr="00EE5B6F">
        <w:rPr>
          <w:rFonts w:ascii="宋体" w:eastAsia="宋体" w:hAnsi="宋体"/>
          <w:sz w:val="28"/>
          <w:szCs w:val="28"/>
        </w:rPr>
        <w:t xml:space="preserve">   </w:t>
      </w:r>
      <w:r w:rsidRPr="00EE5B6F">
        <w:rPr>
          <w:rFonts w:ascii="宋体" w:eastAsia="宋体" w:hAnsi="宋体" w:hint="eastAsia"/>
          <w:sz w:val="28"/>
          <w:szCs w:val="28"/>
        </w:rPr>
        <w:t xml:space="preserve">年 </w:t>
      </w:r>
      <w:r w:rsidRPr="00EE5B6F">
        <w:rPr>
          <w:rFonts w:ascii="宋体" w:eastAsia="宋体" w:hAnsi="宋体"/>
          <w:sz w:val="28"/>
          <w:szCs w:val="28"/>
        </w:rPr>
        <w:t xml:space="preserve">  </w:t>
      </w:r>
      <w:r w:rsidRPr="00EE5B6F">
        <w:rPr>
          <w:rFonts w:ascii="宋体" w:eastAsia="宋体" w:hAnsi="宋体" w:hint="eastAsia"/>
          <w:sz w:val="28"/>
          <w:szCs w:val="28"/>
        </w:rPr>
        <w:t xml:space="preserve">月 </w:t>
      </w:r>
      <w:r w:rsidRPr="00EE5B6F">
        <w:rPr>
          <w:rFonts w:ascii="宋体" w:eastAsia="宋体" w:hAnsi="宋体"/>
          <w:sz w:val="28"/>
          <w:szCs w:val="28"/>
        </w:rPr>
        <w:t xml:space="preserve">  </w:t>
      </w:r>
      <w:r w:rsidRPr="00EE5B6F">
        <w:rPr>
          <w:rFonts w:ascii="宋体" w:eastAsia="宋体" w:hAnsi="宋体" w:hint="eastAsia"/>
          <w:sz w:val="28"/>
          <w:szCs w:val="28"/>
        </w:rPr>
        <w:t>日</w:t>
      </w:r>
    </w:p>
    <w:tbl>
      <w:tblPr>
        <w:tblStyle w:val="a7"/>
        <w:tblW w:w="8608" w:type="dxa"/>
        <w:tblInd w:w="-2" w:type="dxa"/>
        <w:tblLook w:val="04A0" w:firstRow="1" w:lastRow="0" w:firstColumn="1" w:lastColumn="0" w:noHBand="0" w:noVBand="1"/>
      </w:tblPr>
      <w:tblGrid>
        <w:gridCol w:w="1737"/>
        <w:gridCol w:w="2566"/>
        <w:gridCol w:w="1783"/>
        <w:gridCol w:w="2522"/>
      </w:tblGrid>
      <w:tr w:rsidR="006A3BC5" w:rsidRPr="001D2D2A" w14:paraId="00AA7B80" w14:textId="77777777" w:rsidTr="00F850C4">
        <w:trPr>
          <w:trHeight w:val="547"/>
        </w:trPr>
        <w:tc>
          <w:tcPr>
            <w:tcW w:w="1737" w:type="dxa"/>
            <w:vAlign w:val="center"/>
          </w:tcPr>
          <w:p w14:paraId="4C90A405" w14:textId="77777777" w:rsidR="006A3BC5" w:rsidRPr="001D2D2A" w:rsidRDefault="006A3BC5" w:rsidP="00F850C4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D2D2A">
              <w:rPr>
                <w:rFonts w:ascii="宋体" w:eastAsia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2566" w:type="dxa"/>
            <w:vAlign w:val="center"/>
          </w:tcPr>
          <w:p w14:paraId="63F143AF" w14:textId="77777777" w:rsidR="006A3BC5" w:rsidRPr="001D2D2A" w:rsidRDefault="006A3BC5" w:rsidP="00F850C4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39BE71AF" w14:textId="77777777" w:rsidR="006A3BC5" w:rsidRPr="001D2D2A" w:rsidRDefault="006A3BC5" w:rsidP="00F850C4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D2D2A">
              <w:rPr>
                <w:rFonts w:ascii="宋体" w:eastAsia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2521" w:type="dxa"/>
            <w:vAlign w:val="center"/>
          </w:tcPr>
          <w:p w14:paraId="5A1C09A2" w14:textId="77777777" w:rsidR="006A3BC5" w:rsidRPr="001D2D2A" w:rsidRDefault="006A3BC5" w:rsidP="00F850C4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3BC5" w:rsidRPr="001D2D2A" w14:paraId="189011CC" w14:textId="77777777" w:rsidTr="00F850C4">
        <w:trPr>
          <w:trHeight w:val="570"/>
        </w:trPr>
        <w:tc>
          <w:tcPr>
            <w:tcW w:w="1737" w:type="dxa"/>
            <w:vAlign w:val="center"/>
          </w:tcPr>
          <w:p w14:paraId="27508357" w14:textId="77777777" w:rsidR="006A3BC5" w:rsidRPr="001D2D2A" w:rsidRDefault="006A3BC5" w:rsidP="00F850C4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D2D2A">
              <w:rPr>
                <w:rFonts w:ascii="宋体" w:eastAsia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566" w:type="dxa"/>
            <w:vAlign w:val="center"/>
          </w:tcPr>
          <w:p w14:paraId="56CB7008" w14:textId="77777777" w:rsidR="006A3BC5" w:rsidRPr="001D2D2A" w:rsidRDefault="006A3BC5" w:rsidP="00F850C4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5595B690" w14:textId="77777777" w:rsidR="006A3BC5" w:rsidRPr="001D2D2A" w:rsidRDefault="006A3BC5" w:rsidP="00F850C4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D2D2A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21" w:type="dxa"/>
            <w:vAlign w:val="center"/>
          </w:tcPr>
          <w:p w14:paraId="6B8997C3" w14:textId="77777777" w:rsidR="006A3BC5" w:rsidRPr="001D2D2A" w:rsidRDefault="006A3BC5" w:rsidP="00F850C4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3BC5" w:rsidRPr="001D2D2A" w14:paraId="5E959783" w14:textId="77777777" w:rsidTr="00F850C4">
        <w:trPr>
          <w:trHeight w:val="552"/>
        </w:trPr>
        <w:tc>
          <w:tcPr>
            <w:tcW w:w="1737" w:type="dxa"/>
            <w:vAlign w:val="center"/>
          </w:tcPr>
          <w:p w14:paraId="6A077F9F" w14:textId="77777777" w:rsidR="006A3BC5" w:rsidRPr="001D2D2A" w:rsidRDefault="006A3BC5" w:rsidP="00F850C4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D2D2A">
              <w:rPr>
                <w:rFonts w:ascii="宋体" w:eastAsia="宋体" w:hAnsi="宋体" w:hint="eastAsia"/>
                <w:sz w:val="28"/>
                <w:szCs w:val="28"/>
              </w:rPr>
              <w:t>拟举办日期</w:t>
            </w:r>
          </w:p>
        </w:tc>
        <w:tc>
          <w:tcPr>
            <w:tcW w:w="2566" w:type="dxa"/>
            <w:vAlign w:val="center"/>
          </w:tcPr>
          <w:p w14:paraId="3CB7DFA9" w14:textId="77777777" w:rsidR="006A3BC5" w:rsidRPr="001D2D2A" w:rsidRDefault="006A3BC5" w:rsidP="00F850C4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750C3B9F" w14:textId="77777777" w:rsidR="006A3BC5" w:rsidRPr="001D2D2A" w:rsidRDefault="006A3BC5" w:rsidP="00F850C4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D2D2A">
              <w:rPr>
                <w:rFonts w:ascii="宋体" w:eastAsia="宋体" w:hAnsi="宋体" w:hint="eastAsia"/>
                <w:sz w:val="28"/>
                <w:szCs w:val="28"/>
              </w:rPr>
              <w:t>拟授学分</w:t>
            </w:r>
          </w:p>
        </w:tc>
        <w:tc>
          <w:tcPr>
            <w:tcW w:w="2521" w:type="dxa"/>
            <w:vAlign w:val="center"/>
          </w:tcPr>
          <w:p w14:paraId="71582BCF" w14:textId="77777777" w:rsidR="006A3BC5" w:rsidRPr="001D2D2A" w:rsidRDefault="006A3BC5" w:rsidP="00F850C4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3BC5" w:rsidRPr="001D2D2A" w14:paraId="236F70A1" w14:textId="77777777" w:rsidTr="00F850C4">
        <w:trPr>
          <w:trHeight w:val="574"/>
        </w:trPr>
        <w:tc>
          <w:tcPr>
            <w:tcW w:w="1737" w:type="dxa"/>
            <w:vAlign w:val="center"/>
          </w:tcPr>
          <w:p w14:paraId="2BE26B69" w14:textId="77777777" w:rsidR="006A3BC5" w:rsidRPr="001D2D2A" w:rsidRDefault="006A3BC5" w:rsidP="00F850C4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D2D2A">
              <w:rPr>
                <w:rFonts w:ascii="宋体" w:eastAsia="宋体" w:hAnsi="宋体" w:hint="eastAsia"/>
                <w:sz w:val="28"/>
                <w:szCs w:val="28"/>
              </w:rPr>
              <w:t>拟举办地点</w:t>
            </w:r>
          </w:p>
        </w:tc>
        <w:tc>
          <w:tcPr>
            <w:tcW w:w="6871" w:type="dxa"/>
            <w:gridSpan w:val="3"/>
            <w:vAlign w:val="center"/>
          </w:tcPr>
          <w:p w14:paraId="283F676C" w14:textId="77777777" w:rsidR="006A3BC5" w:rsidRPr="001D2D2A" w:rsidRDefault="006A3BC5" w:rsidP="00F850C4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3BC5" w:rsidRPr="001D2D2A" w14:paraId="07FC81AD" w14:textId="77777777" w:rsidTr="00F850C4">
        <w:trPr>
          <w:trHeight w:val="1853"/>
        </w:trPr>
        <w:tc>
          <w:tcPr>
            <w:tcW w:w="1737" w:type="dxa"/>
            <w:vAlign w:val="center"/>
          </w:tcPr>
          <w:p w14:paraId="05409487" w14:textId="77777777" w:rsidR="006A3BC5" w:rsidRPr="001D2D2A" w:rsidRDefault="006A3BC5" w:rsidP="00F850C4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D2D2A">
              <w:rPr>
                <w:rFonts w:ascii="宋体" w:eastAsia="宋体" w:hAnsi="宋体" w:hint="eastAsia"/>
                <w:sz w:val="28"/>
                <w:szCs w:val="28"/>
              </w:rPr>
              <w:t>取消举办原因</w:t>
            </w:r>
          </w:p>
        </w:tc>
        <w:tc>
          <w:tcPr>
            <w:tcW w:w="6871" w:type="dxa"/>
            <w:gridSpan w:val="3"/>
            <w:vAlign w:val="center"/>
          </w:tcPr>
          <w:p w14:paraId="198EAFD3" w14:textId="77777777" w:rsidR="006A3BC5" w:rsidRPr="001D2D2A" w:rsidRDefault="006A3BC5" w:rsidP="00F850C4">
            <w:pPr>
              <w:snapToGrid w:val="0"/>
              <w:ind w:firstLineChars="200" w:firstLine="562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1D2D2A">
              <w:rPr>
                <w:rFonts w:ascii="宋体" w:eastAsia="宋体" w:hAnsi="宋体" w:hint="eastAsia"/>
                <w:b/>
                <w:sz w:val="28"/>
                <w:szCs w:val="28"/>
              </w:rPr>
              <w:t>因以下不可抗力因素导致项目无法开展的项目可申请取消举办：</w:t>
            </w:r>
          </w:p>
          <w:p w14:paraId="11FBEEA6" w14:textId="77777777" w:rsidR="006A3BC5" w:rsidRPr="001D2D2A" w:rsidRDefault="006A3BC5" w:rsidP="00F850C4">
            <w:pPr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1D2D2A"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 w:rsidRPr="001D2D2A">
              <w:rPr>
                <w:rFonts w:ascii="宋体" w:eastAsia="宋体" w:hAnsi="宋体" w:cs="微软雅黑" w:hint="eastAsia"/>
                <w:sz w:val="28"/>
                <w:szCs w:val="28"/>
              </w:rPr>
              <w:t>拟举办地持续自然灾害超过6个月</w:t>
            </w:r>
          </w:p>
          <w:p w14:paraId="08FF043D" w14:textId="77777777" w:rsidR="006A3BC5" w:rsidRPr="001D2D2A" w:rsidRDefault="006A3BC5" w:rsidP="00F850C4">
            <w:pPr>
              <w:snapToGrid w:val="0"/>
              <w:jc w:val="left"/>
              <w:rPr>
                <w:rFonts w:ascii="宋体" w:eastAsia="宋体" w:hAnsi="宋体" w:cs="微软雅黑"/>
                <w:sz w:val="28"/>
                <w:szCs w:val="28"/>
              </w:rPr>
            </w:pPr>
            <w:r w:rsidRPr="001D2D2A"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 w:rsidRPr="001D2D2A">
              <w:rPr>
                <w:rFonts w:ascii="宋体" w:eastAsia="宋体" w:hAnsi="宋体" w:cs="微软雅黑" w:hint="eastAsia"/>
                <w:sz w:val="28"/>
                <w:szCs w:val="28"/>
              </w:rPr>
              <w:t>拟举办地疫情高风险持续时间超过6个月</w:t>
            </w:r>
          </w:p>
          <w:p w14:paraId="3A5258E6" w14:textId="77777777" w:rsidR="006A3BC5" w:rsidRPr="001D2D2A" w:rsidRDefault="006A3BC5" w:rsidP="00F850C4">
            <w:pPr>
              <w:snapToGrid w:val="0"/>
              <w:jc w:val="left"/>
              <w:rPr>
                <w:rFonts w:ascii="宋体" w:eastAsia="宋体" w:hAnsi="宋体" w:cs="微软雅黑"/>
                <w:sz w:val="28"/>
                <w:szCs w:val="28"/>
              </w:rPr>
            </w:pPr>
            <w:r w:rsidRPr="001D2D2A"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 w:rsidRPr="001D2D2A">
              <w:rPr>
                <w:rFonts w:ascii="宋体" w:eastAsia="宋体" w:hAnsi="宋体" w:cs="微软雅黑" w:hint="eastAsia"/>
                <w:sz w:val="28"/>
                <w:szCs w:val="28"/>
              </w:rPr>
              <w:t>拟举办地未批准项目举办</w:t>
            </w:r>
          </w:p>
          <w:p w14:paraId="04294700" w14:textId="77777777" w:rsidR="006A3BC5" w:rsidRPr="001D2D2A" w:rsidRDefault="006A3BC5" w:rsidP="00F850C4">
            <w:pPr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1D2D2A"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 w:rsidRPr="001D2D2A">
              <w:rPr>
                <w:rFonts w:ascii="宋体" w:eastAsia="宋体" w:hAnsi="宋体" w:cs="微软雅黑" w:hint="eastAsia"/>
                <w:sz w:val="28"/>
                <w:szCs w:val="28"/>
              </w:rPr>
              <w:t>项目负责人因疾病、死亡、拘役或解除职务等不可履职的</w:t>
            </w:r>
          </w:p>
          <w:p w14:paraId="3E957D81" w14:textId="77777777" w:rsidR="006A3BC5" w:rsidRPr="001D2D2A" w:rsidRDefault="006A3BC5" w:rsidP="00F850C4">
            <w:pPr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1D2D2A"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 w:rsidRPr="001D2D2A">
              <w:rPr>
                <w:rFonts w:ascii="宋体" w:eastAsia="宋体" w:hAnsi="宋体" w:cs="Segoe UI Symbol" w:hint="eastAsia"/>
                <w:sz w:val="28"/>
                <w:szCs w:val="28"/>
              </w:rPr>
              <w:t>超过5</w:t>
            </w:r>
            <w:r w:rsidRPr="001D2D2A">
              <w:rPr>
                <w:rFonts w:ascii="宋体" w:eastAsia="宋体" w:hAnsi="宋体" w:cs="Segoe UI Symbol"/>
                <w:sz w:val="28"/>
                <w:szCs w:val="28"/>
              </w:rPr>
              <w:t>0</w:t>
            </w:r>
            <w:r w:rsidRPr="001D2D2A">
              <w:rPr>
                <w:rFonts w:ascii="宋体" w:eastAsia="宋体" w:hAnsi="宋体" w:cs="Segoe UI Symbol" w:hint="eastAsia"/>
                <w:sz w:val="28"/>
                <w:szCs w:val="28"/>
              </w:rPr>
              <w:t>%授课教师</w:t>
            </w:r>
            <w:r w:rsidRPr="001D2D2A">
              <w:rPr>
                <w:rFonts w:ascii="宋体" w:eastAsia="宋体" w:hAnsi="宋体" w:cs="微软雅黑" w:hint="eastAsia"/>
                <w:sz w:val="28"/>
                <w:szCs w:val="28"/>
              </w:rPr>
              <w:t>因疾病、死亡、拘役或解除职务等不可履职的</w:t>
            </w:r>
          </w:p>
        </w:tc>
      </w:tr>
      <w:tr w:rsidR="006A3BC5" w:rsidRPr="001D2D2A" w14:paraId="5ACA2A0B" w14:textId="77777777" w:rsidTr="00F850C4">
        <w:trPr>
          <w:trHeight w:val="1826"/>
        </w:trPr>
        <w:tc>
          <w:tcPr>
            <w:tcW w:w="1737" w:type="dxa"/>
            <w:vAlign w:val="center"/>
          </w:tcPr>
          <w:p w14:paraId="7D078C15" w14:textId="77777777" w:rsidR="006A3BC5" w:rsidRPr="001D2D2A" w:rsidRDefault="006A3BC5" w:rsidP="00F850C4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D2D2A">
              <w:rPr>
                <w:rFonts w:ascii="宋体" w:eastAsia="宋体" w:hAnsi="宋体" w:hint="eastAsia"/>
                <w:sz w:val="28"/>
                <w:szCs w:val="28"/>
              </w:rPr>
              <w:t>项目负责人意见</w:t>
            </w:r>
          </w:p>
        </w:tc>
        <w:tc>
          <w:tcPr>
            <w:tcW w:w="6871" w:type="dxa"/>
            <w:gridSpan w:val="3"/>
            <w:vAlign w:val="center"/>
          </w:tcPr>
          <w:p w14:paraId="2595F159" w14:textId="77777777" w:rsidR="006A3BC5" w:rsidRPr="001D2D2A" w:rsidRDefault="006A3BC5" w:rsidP="00F850C4">
            <w:pPr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458B695" w14:textId="77777777" w:rsidR="006A3BC5" w:rsidRPr="001D2D2A" w:rsidRDefault="006A3BC5" w:rsidP="00F850C4">
            <w:pPr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A611E09" w14:textId="77777777" w:rsidR="006A3BC5" w:rsidRPr="001D2D2A" w:rsidRDefault="006A3BC5" w:rsidP="00F850C4">
            <w:pPr>
              <w:snapToGrid w:val="0"/>
              <w:ind w:firstLineChars="1000" w:firstLine="280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1D2D2A">
              <w:rPr>
                <w:rFonts w:ascii="宋体" w:eastAsia="宋体" w:hAnsi="宋体" w:hint="eastAsia"/>
                <w:sz w:val="28"/>
                <w:szCs w:val="28"/>
              </w:rPr>
              <w:t xml:space="preserve">签名： </w:t>
            </w:r>
            <w:r w:rsidRPr="001D2D2A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1D2D2A"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</w:p>
        </w:tc>
      </w:tr>
      <w:tr w:rsidR="006A3BC5" w:rsidRPr="001D2D2A" w14:paraId="6C3A9499" w14:textId="77777777" w:rsidTr="00F850C4">
        <w:trPr>
          <w:trHeight w:val="1853"/>
        </w:trPr>
        <w:tc>
          <w:tcPr>
            <w:tcW w:w="1737" w:type="dxa"/>
            <w:vAlign w:val="center"/>
          </w:tcPr>
          <w:p w14:paraId="18BBBB9E" w14:textId="77777777" w:rsidR="006A3BC5" w:rsidRPr="001D2D2A" w:rsidRDefault="006A3BC5" w:rsidP="00F850C4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D2D2A">
              <w:rPr>
                <w:rFonts w:ascii="宋体" w:eastAsia="宋体" w:hAnsi="宋体" w:hint="eastAsia"/>
                <w:sz w:val="28"/>
                <w:szCs w:val="28"/>
              </w:rPr>
              <w:t>专科分会主任委员意见</w:t>
            </w:r>
          </w:p>
        </w:tc>
        <w:tc>
          <w:tcPr>
            <w:tcW w:w="6871" w:type="dxa"/>
            <w:gridSpan w:val="3"/>
            <w:vAlign w:val="center"/>
          </w:tcPr>
          <w:p w14:paraId="75196B25" w14:textId="77777777" w:rsidR="006A3BC5" w:rsidRPr="001D2D2A" w:rsidRDefault="006A3BC5" w:rsidP="00F850C4">
            <w:pPr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B3066F8" w14:textId="77777777" w:rsidR="006A3BC5" w:rsidRPr="001D2D2A" w:rsidRDefault="006A3BC5" w:rsidP="00F850C4">
            <w:pPr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3AEB341A" w14:textId="77777777" w:rsidR="006A3BC5" w:rsidRPr="001D2D2A" w:rsidRDefault="006A3BC5" w:rsidP="00F850C4">
            <w:pPr>
              <w:snapToGrid w:val="0"/>
              <w:ind w:firstLineChars="1000" w:firstLine="280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1D2D2A">
              <w:rPr>
                <w:rFonts w:ascii="宋体" w:eastAsia="宋体" w:hAnsi="宋体" w:hint="eastAsia"/>
                <w:sz w:val="28"/>
                <w:szCs w:val="28"/>
              </w:rPr>
              <w:t xml:space="preserve">签名： </w:t>
            </w:r>
            <w:r w:rsidRPr="001D2D2A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1D2D2A"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</w:p>
        </w:tc>
      </w:tr>
      <w:tr w:rsidR="006A3BC5" w:rsidRPr="001D2D2A" w14:paraId="3C7FE212" w14:textId="77777777" w:rsidTr="00F850C4">
        <w:trPr>
          <w:trHeight w:val="1853"/>
        </w:trPr>
        <w:tc>
          <w:tcPr>
            <w:tcW w:w="1737" w:type="dxa"/>
            <w:vAlign w:val="center"/>
          </w:tcPr>
          <w:p w14:paraId="1E63928B" w14:textId="77777777" w:rsidR="006A3BC5" w:rsidRPr="001D2D2A" w:rsidRDefault="006A3BC5" w:rsidP="00F850C4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D2D2A">
              <w:rPr>
                <w:rFonts w:ascii="宋体" w:eastAsia="宋体" w:hAnsi="宋体" w:hint="eastAsia"/>
                <w:sz w:val="28"/>
                <w:szCs w:val="28"/>
              </w:rPr>
              <w:t>广东省医学会审查意见</w:t>
            </w:r>
          </w:p>
        </w:tc>
        <w:tc>
          <w:tcPr>
            <w:tcW w:w="6871" w:type="dxa"/>
            <w:gridSpan w:val="3"/>
            <w:vAlign w:val="center"/>
          </w:tcPr>
          <w:p w14:paraId="6CF993C5" w14:textId="77777777" w:rsidR="006A3BC5" w:rsidRPr="001D2D2A" w:rsidRDefault="006A3BC5" w:rsidP="00F850C4">
            <w:pPr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3DA6CC07" w14:textId="77777777" w:rsidR="006A3BC5" w:rsidRPr="001D2D2A" w:rsidRDefault="006A3BC5" w:rsidP="00F850C4">
            <w:pPr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42EDEBE7" w14:textId="77777777" w:rsidR="006A3BC5" w:rsidRPr="001D2D2A" w:rsidRDefault="006A3BC5" w:rsidP="00F850C4">
            <w:pPr>
              <w:snapToGrid w:val="0"/>
              <w:ind w:firstLineChars="1000" w:firstLine="280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1D2D2A">
              <w:rPr>
                <w:rFonts w:ascii="宋体" w:eastAsia="宋体" w:hAnsi="宋体" w:hint="eastAsia"/>
                <w:sz w:val="28"/>
                <w:szCs w:val="28"/>
              </w:rPr>
              <w:t xml:space="preserve">签名： </w:t>
            </w:r>
            <w:r w:rsidRPr="001D2D2A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1D2D2A"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</w:p>
        </w:tc>
      </w:tr>
    </w:tbl>
    <w:p w14:paraId="1110AEA0" w14:textId="77777777" w:rsidR="006A3BC5" w:rsidRDefault="006A3BC5" w:rsidP="006A3BC5">
      <w:pPr>
        <w:jc w:val="left"/>
        <w:rPr>
          <w:rFonts w:ascii="宋体" w:eastAsia="宋体" w:hAnsi="宋体"/>
          <w:sz w:val="32"/>
          <w:szCs w:val="32"/>
        </w:rPr>
      </w:pPr>
    </w:p>
    <w:p w14:paraId="1C19C7D8" w14:textId="77777777" w:rsidR="00514934" w:rsidRDefault="00514934"/>
    <w:sectPr w:rsidR="00514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02C3B" w14:textId="77777777" w:rsidR="00F46C3B" w:rsidRDefault="00F46C3B" w:rsidP="006A3BC5">
      <w:r>
        <w:separator/>
      </w:r>
    </w:p>
  </w:endnote>
  <w:endnote w:type="continuationSeparator" w:id="0">
    <w:p w14:paraId="2845009E" w14:textId="77777777" w:rsidR="00F46C3B" w:rsidRDefault="00F46C3B" w:rsidP="006A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F9A5D" w14:textId="77777777" w:rsidR="00F46C3B" w:rsidRDefault="00F46C3B" w:rsidP="006A3BC5">
      <w:r>
        <w:separator/>
      </w:r>
    </w:p>
  </w:footnote>
  <w:footnote w:type="continuationSeparator" w:id="0">
    <w:p w14:paraId="7B167FE5" w14:textId="77777777" w:rsidR="00F46C3B" w:rsidRDefault="00F46C3B" w:rsidP="006A3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18"/>
    <w:rsid w:val="00143C18"/>
    <w:rsid w:val="00514934"/>
    <w:rsid w:val="006A3BC5"/>
    <w:rsid w:val="00F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47383-297A-4B07-96D9-DD5D6910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3B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3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3BC5"/>
    <w:rPr>
      <w:sz w:val="18"/>
      <w:szCs w:val="18"/>
    </w:rPr>
  </w:style>
  <w:style w:type="table" w:styleId="a7">
    <w:name w:val="Table Grid"/>
    <w:basedOn w:val="a1"/>
    <w:uiPriority w:val="39"/>
    <w:rsid w:val="006A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RaphaelBiu</dc:creator>
  <cp:keywords/>
  <dc:description/>
  <cp:lastModifiedBy>RaphaelBiu</cp:lastModifiedBy>
  <cp:revision>2</cp:revision>
  <dcterms:created xsi:type="dcterms:W3CDTF">2021-11-15T03:48:00Z</dcterms:created>
  <dcterms:modified xsi:type="dcterms:W3CDTF">2021-11-15T03:49:00Z</dcterms:modified>
</cp:coreProperties>
</file>