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6" w:rsidRPr="00A02DB5" w:rsidRDefault="00EA7B46" w:rsidP="00EA7B46">
      <w:pPr>
        <w:spacing w:line="400" w:lineRule="exact"/>
        <w:rPr>
          <w:rFonts w:ascii="方正楷体_GBK" w:eastAsia="方正楷体_GBK" w:hAnsi="宋体"/>
          <w:b/>
          <w:sz w:val="28"/>
          <w:szCs w:val="28"/>
        </w:rPr>
      </w:pPr>
      <w:r w:rsidRPr="00A02DB5">
        <w:rPr>
          <w:rFonts w:ascii="方正楷体_GBK" w:eastAsia="方正楷体_GBK" w:hAnsi="宋体" w:hint="eastAsia"/>
          <w:b/>
          <w:sz w:val="28"/>
          <w:szCs w:val="28"/>
        </w:rPr>
        <w:t>附件</w:t>
      </w:r>
      <w:r w:rsidRPr="00A02DB5">
        <w:rPr>
          <w:rFonts w:ascii="方正楷体_GBK" w:eastAsia="方正楷体_GBK" w:hAnsi="宋体"/>
          <w:b/>
          <w:sz w:val="28"/>
          <w:szCs w:val="28"/>
        </w:rPr>
        <w:t>2</w:t>
      </w:r>
      <w:r w:rsidRPr="00A02DB5">
        <w:rPr>
          <w:rFonts w:ascii="方正楷体_GBK" w:eastAsia="方正楷体_GBK" w:hAnsi="宋体" w:hint="eastAsia"/>
          <w:b/>
          <w:sz w:val="28"/>
          <w:szCs w:val="28"/>
        </w:rPr>
        <w:t>：</w:t>
      </w:r>
    </w:p>
    <w:p w:rsidR="00EA7B46" w:rsidRPr="00DB4E50" w:rsidRDefault="00EA7B46" w:rsidP="00EA7B46">
      <w:pPr>
        <w:spacing w:line="480" w:lineRule="exact"/>
        <w:jc w:val="center"/>
        <w:rPr>
          <w:rFonts w:ascii="方正小标宋_GBK" w:eastAsia="方正小标宋_GBK" w:hAnsi="宋体"/>
          <w:sz w:val="36"/>
          <w:szCs w:val="28"/>
        </w:rPr>
      </w:pPr>
      <w:r w:rsidRPr="00DB4E50">
        <w:rPr>
          <w:rFonts w:ascii="方正小标宋_GBK" w:eastAsia="方正小标宋_GBK" w:hAnsi="宋体" w:hint="eastAsia"/>
          <w:sz w:val="36"/>
          <w:szCs w:val="28"/>
        </w:rPr>
        <w:t>重庆市</w:t>
      </w:r>
      <w:r w:rsidR="002777AC" w:rsidRPr="00DB4E50">
        <w:rPr>
          <w:rFonts w:ascii="方正小标宋_GBK" w:eastAsia="方正小标宋_GBK" w:hAnsi="宋体" w:hint="eastAsia"/>
          <w:sz w:val="36"/>
          <w:szCs w:val="28"/>
        </w:rPr>
        <w:t>医师协会</w:t>
      </w:r>
      <w:r w:rsidRPr="00DB4E50">
        <w:rPr>
          <w:rFonts w:ascii="方正小标宋_GBK" w:eastAsia="方正小标宋_GBK" w:hAnsi="宋体" w:hint="eastAsia"/>
          <w:sz w:val="36"/>
          <w:szCs w:val="28"/>
        </w:rPr>
        <w:t>第</w:t>
      </w:r>
      <w:r w:rsidR="002777AC" w:rsidRPr="00DB4E50">
        <w:rPr>
          <w:rFonts w:ascii="方正小标宋_GBK" w:eastAsia="方正小标宋_GBK" w:hAnsi="宋体" w:hint="eastAsia"/>
          <w:sz w:val="36"/>
          <w:szCs w:val="28"/>
        </w:rPr>
        <w:t>二</w:t>
      </w:r>
      <w:r w:rsidRPr="00DB4E50">
        <w:rPr>
          <w:rFonts w:ascii="方正小标宋_GBK" w:eastAsia="方正小标宋_GBK" w:hAnsi="宋体" w:hint="eastAsia"/>
          <w:sz w:val="36"/>
          <w:szCs w:val="28"/>
        </w:rPr>
        <w:t>届理事会理事、常务理事候选人推荐表</w:t>
      </w:r>
    </w:p>
    <w:p w:rsidR="00EA7B46" w:rsidRPr="00A02DB5" w:rsidRDefault="00EA7B46" w:rsidP="00EA7B46">
      <w:pPr>
        <w:spacing w:line="200" w:lineRule="exact"/>
        <w:rPr>
          <w:rFonts w:ascii="宋体" w:hAnsi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06"/>
        <w:gridCol w:w="141"/>
        <w:gridCol w:w="782"/>
        <w:gridCol w:w="485"/>
        <w:gridCol w:w="345"/>
        <w:gridCol w:w="926"/>
        <w:gridCol w:w="997"/>
        <w:gridCol w:w="273"/>
        <w:gridCol w:w="1562"/>
        <w:gridCol w:w="1277"/>
        <w:gridCol w:w="1720"/>
      </w:tblGrid>
      <w:tr w:rsidR="003B7F66" w:rsidRPr="004F52FE" w:rsidTr="00706B40">
        <w:trPr>
          <w:trHeight w:val="567"/>
        </w:trPr>
        <w:tc>
          <w:tcPr>
            <w:tcW w:w="655" w:type="pct"/>
            <w:gridSpan w:val="3"/>
            <w:shd w:val="clear" w:color="auto" w:fill="auto"/>
            <w:vAlign w:val="center"/>
          </w:tcPr>
          <w:p w:rsidR="003B7F66" w:rsidRDefault="003B7F66" w:rsidP="003B7F66">
            <w:pPr>
              <w:spacing w:line="2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02DB5">
              <w:rPr>
                <w:rFonts w:ascii="黑体" w:eastAsia="黑体" w:hAnsi="黑体" w:hint="eastAsia"/>
                <w:b/>
                <w:sz w:val="24"/>
                <w:szCs w:val="24"/>
              </w:rPr>
              <w:t>理事</w:t>
            </w:r>
          </w:p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02DB5">
              <w:rPr>
                <w:rFonts w:ascii="黑体" w:eastAsia="黑体" w:hAnsi="黑体" w:hint="eastAsia"/>
                <w:b/>
                <w:sz w:val="24"/>
                <w:szCs w:val="24"/>
              </w:rPr>
              <w:t>候选人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02DB5">
              <w:rPr>
                <w:rFonts w:ascii="黑体" w:eastAsia="黑体" w:hAnsi="黑体" w:hint="eastAsia"/>
                <w:b/>
                <w:sz w:val="24"/>
                <w:szCs w:val="24"/>
              </w:rPr>
              <w:t>常务理事候选人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8" w:type="pct"/>
            <w:gridSpan w:val="3"/>
            <w:shd w:val="clear" w:color="auto" w:fill="auto"/>
            <w:vAlign w:val="center"/>
          </w:tcPr>
          <w:p w:rsidR="003B7F66" w:rsidRPr="00A02DB5" w:rsidRDefault="003B7F66" w:rsidP="003B7F6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A02DB5">
              <w:rPr>
                <w:rFonts w:ascii="黑体" w:eastAsia="黑体" w:hAnsi="黑体" w:hint="eastAsia"/>
                <w:b/>
                <w:szCs w:val="21"/>
              </w:rPr>
              <w:t>请务必</w:t>
            </w:r>
            <w:r w:rsidR="002C030E">
              <w:rPr>
                <w:rFonts w:ascii="黑体" w:eastAsia="黑体" w:hAnsi="黑体" w:hint="eastAsia"/>
                <w:b/>
                <w:szCs w:val="21"/>
              </w:rPr>
              <w:t>勾选</w:t>
            </w:r>
            <w:bookmarkStart w:id="0" w:name="_GoBack"/>
            <w:bookmarkEnd w:id="0"/>
            <w:r w:rsidRPr="00A02DB5">
              <w:rPr>
                <w:rFonts w:ascii="黑体" w:eastAsia="黑体" w:hAnsi="黑体" w:hint="eastAsia"/>
                <w:b/>
                <w:szCs w:val="21"/>
              </w:rPr>
              <w:t>拟任职务；</w:t>
            </w:r>
          </w:p>
          <w:p w:rsidR="003B7F66" w:rsidRPr="004F52FE" w:rsidRDefault="003B7F66" w:rsidP="003B7F66">
            <w:pPr>
              <w:spacing w:line="260" w:lineRule="exact"/>
              <w:rPr>
                <w:rFonts w:ascii="宋体" w:hAnsi="宋体"/>
                <w:szCs w:val="21"/>
              </w:rPr>
            </w:pPr>
            <w:r w:rsidRPr="00A02DB5">
              <w:rPr>
                <w:rFonts w:ascii="黑体" w:eastAsia="黑体" w:hAnsi="黑体" w:hint="eastAsia"/>
                <w:b/>
                <w:szCs w:val="21"/>
              </w:rPr>
              <w:t>常务理事候选人必须是理事候选人。</w:t>
            </w:r>
          </w:p>
        </w:tc>
      </w:tr>
      <w:tr w:rsidR="00706B40" w:rsidRPr="004F52FE" w:rsidTr="003708AB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 w:val="restart"/>
            <w:shd w:val="clear" w:color="auto" w:fill="auto"/>
            <w:vAlign w:val="center"/>
          </w:tcPr>
          <w:p w:rsidR="00706B40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06B40" w:rsidRPr="004F52FE" w:rsidTr="003708AB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党派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6B40" w:rsidRPr="004F52FE" w:rsidTr="00C623EC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最高</w:t>
            </w:r>
            <w:r w:rsidRPr="004F52FE">
              <w:rPr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73C04">
              <w:rPr>
                <w:rFonts w:ascii="宋体" w:hAnsi="宋体" w:hint="eastAsia"/>
                <w:b/>
                <w:szCs w:val="21"/>
              </w:rPr>
              <w:t>行政</w:t>
            </w:r>
            <w:r w:rsidRPr="00F73C04"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1952" w:type="pct"/>
            <w:gridSpan w:val="4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6B40" w:rsidRPr="004F52FE" w:rsidTr="003708AB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550" w:type="pct"/>
            <w:gridSpan w:val="6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  <w:r>
              <w:rPr>
                <w:rFonts w:ascii="宋体" w:hAnsi="宋体"/>
                <w:b/>
                <w:szCs w:val="21"/>
              </w:rPr>
              <w:t>会员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AB503C">
              <w:rPr>
                <w:rFonts w:ascii="宋体" w:hAnsi="宋体" w:hint="eastAsia"/>
                <w:szCs w:val="21"/>
              </w:rPr>
              <w:t xml:space="preserve">是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AB503C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06B40" w:rsidRPr="004F52FE" w:rsidTr="00706B40">
        <w:trPr>
          <w:trHeight w:val="567"/>
        </w:trPr>
        <w:tc>
          <w:tcPr>
            <w:tcW w:w="582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390" w:type="pct"/>
            <w:gridSpan w:val="5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科室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B40" w:rsidRPr="004F52FE" w:rsidRDefault="00706B40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7F66" w:rsidRPr="004F52FE" w:rsidTr="00706B40">
        <w:trPr>
          <w:trHeight w:val="567"/>
        </w:trPr>
        <w:tc>
          <w:tcPr>
            <w:tcW w:w="582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1390" w:type="pct"/>
            <w:gridSpan w:val="5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单位电话</w:t>
            </w: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7F66" w:rsidRPr="004F52FE" w:rsidTr="00706B40">
        <w:trPr>
          <w:trHeight w:val="567"/>
        </w:trPr>
        <w:tc>
          <w:tcPr>
            <w:tcW w:w="582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390" w:type="pct"/>
            <w:gridSpan w:val="5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电子信箱</w:t>
            </w:r>
          </w:p>
        </w:tc>
        <w:tc>
          <w:tcPr>
            <w:tcW w:w="2368" w:type="pct"/>
            <w:gridSpan w:val="3"/>
            <w:shd w:val="clear" w:color="auto" w:fill="auto"/>
            <w:vAlign w:val="center"/>
          </w:tcPr>
          <w:p w:rsidR="003B7F66" w:rsidRPr="004F52FE" w:rsidRDefault="003B7F66" w:rsidP="003B7F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7F66" w:rsidRPr="004F52FE" w:rsidTr="00203FF0">
        <w:trPr>
          <w:trHeight w:val="2132"/>
        </w:trPr>
        <w:tc>
          <w:tcPr>
            <w:tcW w:w="5000" w:type="pct"/>
            <w:gridSpan w:val="12"/>
            <w:shd w:val="clear" w:color="auto" w:fill="auto"/>
          </w:tcPr>
          <w:p w:rsidR="003B7F66" w:rsidRPr="002B59ED" w:rsidRDefault="003B7F66" w:rsidP="003B7F66">
            <w:pPr>
              <w:spacing w:line="280" w:lineRule="exact"/>
              <w:rPr>
                <w:rFonts w:ascii="宋体" w:hAnsi="宋体"/>
                <w:szCs w:val="21"/>
              </w:rPr>
            </w:pPr>
            <w:r w:rsidRPr="00DA650D">
              <w:rPr>
                <w:rFonts w:ascii="宋体" w:hAnsi="宋体" w:hint="eastAsia"/>
                <w:b/>
                <w:szCs w:val="21"/>
              </w:rPr>
              <w:t>本人</w:t>
            </w:r>
            <w:r w:rsidRPr="00DA650D">
              <w:rPr>
                <w:rFonts w:ascii="宋体" w:hAnsi="宋体"/>
                <w:b/>
                <w:szCs w:val="21"/>
              </w:rPr>
              <w:t>简历、主要业绩及社会兼职：</w:t>
            </w:r>
          </w:p>
        </w:tc>
      </w:tr>
      <w:tr w:rsidR="003B7F66" w:rsidRPr="004F52FE" w:rsidTr="00203FF0">
        <w:trPr>
          <w:trHeight w:val="2110"/>
        </w:trPr>
        <w:tc>
          <w:tcPr>
            <w:tcW w:w="5000" w:type="pct"/>
            <w:gridSpan w:val="12"/>
            <w:shd w:val="clear" w:color="auto" w:fill="auto"/>
          </w:tcPr>
          <w:p w:rsidR="003B7F66" w:rsidRDefault="003B7F66" w:rsidP="003B7F6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对本届理事会工作开展有何要求或建议：</w:t>
            </w:r>
          </w:p>
          <w:p w:rsidR="003B7F66" w:rsidRPr="004F52FE" w:rsidRDefault="003B7F66" w:rsidP="003B7F6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3B7F66" w:rsidRPr="004F52FE" w:rsidTr="00706B40">
        <w:trPr>
          <w:trHeight w:val="454"/>
        </w:trPr>
        <w:tc>
          <w:tcPr>
            <w:tcW w:w="2491" w:type="pct"/>
            <w:gridSpan w:val="8"/>
            <w:vAlign w:val="center"/>
          </w:tcPr>
          <w:p w:rsidR="003B7F66" w:rsidRPr="004F52FE" w:rsidRDefault="003B7F66" w:rsidP="003B7F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所在单位意见</w:t>
            </w:r>
          </w:p>
        </w:tc>
        <w:tc>
          <w:tcPr>
            <w:tcW w:w="2509" w:type="pct"/>
            <w:gridSpan w:val="4"/>
            <w:vAlign w:val="center"/>
          </w:tcPr>
          <w:p w:rsidR="003B7F66" w:rsidRPr="004F52FE" w:rsidRDefault="003B7F66" w:rsidP="003B7F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重庆市</w:t>
            </w:r>
            <w:r>
              <w:rPr>
                <w:rFonts w:ascii="宋体" w:hAnsi="宋体" w:hint="eastAsia"/>
                <w:b/>
                <w:szCs w:val="21"/>
              </w:rPr>
              <w:t>医师协会</w:t>
            </w:r>
            <w:r w:rsidRPr="004F52FE">
              <w:rPr>
                <w:rFonts w:ascii="宋体" w:hAnsi="宋体" w:hint="eastAsia"/>
                <w:b/>
                <w:szCs w:val="21"/>
              </w:rPr>
              <w:t>意见</w:t>
            </w:r>
          </w:p>
        </w:tc>
      </w:tr>
      <w:tr w:rsidR="003B7F66" w:rsidRPr="004F52FE" w:rsidTr="00706B40">
        <w:trPr>
          <w:trHeight w:hRule="exact" w:val="2107"/>
        </w:trPr>
        <w:tc>
          <w:tcPr>
            <w:tcW w:w="2491" w:type="pct"/>
            <w:gridSpan w:val="8"/>
            <w:vAlign w:val="center"/>
          </w:tcPr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</w:t>
            </w:r>
            <w:r w:rsidRPr="004F52FE">
              <w:rPr>
                <w:rFonts w:ascii="宋体" w:hAnsi="宋体"/>
                <w:szCs w:val="21"/>
              </w:rPr>
              <w:t xml:space="preserve">                        </w:t>
            </w:r>
            <w:r w:rsidRPr="004F52FE">
              <w:rPr>
                <w:rFonts w:ascii="宋体" w:hAnsi="宋体" w:hint="eastAsia"/>
                <w:szCs w:val="21"/>
              </w:rPr>
              <w:t>盖  章</w:t>
            </w: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     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  <w:tc>
          <w:tcPr>
            <w:tcW w:w="2509" w:type="pct"/>
            <w:gridSpan w:val="4"/>
            <w:vAlign w:val="center"/>
          </w:tcPr>
          <w:p w:rsidR="003B7F66" w:rsidRPr="003B488B" w:rsidRDefault="003B7F66" w:rsidP="003B7F66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</w:t>
            </w:r>
            <w:r w:rsidRPr="004F52FE">
              <w:rPr>
                <w:rFonts w:ascii="宋体" w:hAnsi="宋体"/>
                <w:szCs w:val="21"/>
              </w:rPr>
              <w:t xml:space="preserve">                        </w:t>
            </w:r>
            <w:r w:rsidRPr="004F52FE">
              <w:rPr>
                <w:rFonts w:ascii="宋体" w:hAnsi="宋体" w:hint="eastAsia"/>
                <w:szCs w:val="21"/>
              </w:rPr>
              <w:t>盖  章</w:t>
            </w:r>
          </w:p>
          <w:p w:rsidR="003B7F66" w:rsidRPr="004F52FE" w:rsidRDefault="003B7F66" w:rsidP="003B7F66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     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</w:tr>
    </w:tbl>
    <w:p w:rsidR="00EB30CC" w:rsidRDefault="00EB30CC" w:rsidP="00EA7B46">
      <w:pPr>
        <w:spacing w:line="280" w:lineRule="exact"/>
        <w:rPr>
          <w:rFonts w:ascii="黑体" w:eastAsia="黑体" w:hAnsi="黑体"/>
          <w:b/>
          <w:szCs w:val="21"/>
        </w:rPr>
      </w:pPr>
    </w:p>
    <w:p w:rsidR="00203FF0" w:rsidRDefault="00EA7B46" w:rsidP="00EA7B46">
      <w:pPr>
        <w:spacing w:line="280" w:lineRule="exact"/>
        <w:rPr>
          <w:rFonts w:ascii="黑体" w:eastAsia="黑体" w:hAnsi="黑体"/>
          <w:b/>
          <w:szCs w:val="21"/>
        </w:rPr>
      </w:pPr>
      <w:r w:rsidRPr="00A02DB5">
        <w:rPr>
          <w:rFonts w:ascii="黑体" w:eastAsia="黑体" w:hAnsi="黑体" w:hint="eastAsia"/>
          <w:b/>
          <w:szCs w:val="21"/>
        </w:rPr>
        <w:t>注：</w:t>
      </w:r>
      <w:r w:rsidR="00203FF0">
        <w:rPr>
          <w:rFonts w:ascii="黑体" w:eastAsia="黑体" w:hAnsi="黑体" w:hint="eastAsia"/>
          <w:b/>
          <w:szCs w:val="21"/>
        </w:rPr>
        <w:t>1.</w:t>
      </w:r>
      <w:r w:rsidRPr="00A02DB5">
        <w:rPr>
          <w:rFonts w:ascii="黑体" w:eastAsia="黑体" w:hAnsi="黑体" w:hint="eastAsia"/>
          <w:b/>
          <w:szCs w:val="21"/>
        </w:rPr>
        <w:t>理事、常务理事候选人须同时填写《重庆市</w:t>
      </w:r>
      <w:r w:rsidR="00EB1CE8">
        <w:rPr>
          <w:rFonts w:ascii="黑体" w:eastAsia="黑体" w:hAnsi="黑体" w:hint="eastAsia"/>
          <w:b/>
          <w:szCs w:val="21"/>
        </w:rPr>
        <w:t>医师协会</w:t>
      </w:r>
      <w:r w:rsidRPr="00A02DB5">
        <w:rPr>
          <w:rFonts w:ascii="黑体" w:eastAsia="黑体" w:hAnsi="黑体" w:hint="eastAsia"/>
          <w:b/>
          <w:szCs w:val="21"/>
        </w:rPr>
        <w:t>第</w:t>
      </w:r>
      <w:r w:rsidR="00EB1CE8">
        <w:rPr>
          <w:rFonts w:ascii="黑体" w:eastAsia="黑体" w:hAnsi="黑体" w:hint="eastAsia"/>
          <w:b/>
          <w:szCs w:val="21"/>
        </w:rPr>
        <w:t>二</w:t>
      </w:r>
      <w:r w:rsidRPr="00A02DB5">
        <w:rPr>
          <w:rFonts w:ascii="黑体" w:eastAsia="黑体" w:hAnsi="黑体" w:hint="eastAsia"/>
          <w:b/>
          <w:szCs w:val="21"/>
        </w:rPr>
        <w:t>次会员代表大会代表登记表》</w:t>
      </w:r>
      <w:r w:rsidR="00203FF0">
        <w:rPr>
          <w:rFonts w:ascii="黑体" w:eastAsia="黑体" w:hAnsi="黑体" w:hint="eastAsia"/>
          <w:b/>
          <w:szCs w:val="21"/>
        </w:rPr>
        <w:t>；</w:t>
      </w:r>
    </w:p>
    <w:p w:rsidR="00EA7B46" w:rsidRPr="00A02DB5" w:rsidRDefault="00203FF0" w:rsidP="00203FF0">
      <w:pPr>
        <w:spacing w:line="280" w:lineRule="exact"/>
        <w:ind w:firstLineChars="200" w:firstLine="422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2.</w:t>
      </w:r>
      <w:r w:rsidRPr="00A02DB5">
        <w:rPr>
          <w:rFonts w:ascii="黑体" w:eastAsia="黑体" w:hAnsi="黑体" w:hint="eastAsia"/>
          <w:b/>
          <w:szCs w:val="21"/>
        </w:rPr>
        <w:t>理事、常务理事候选人</w:t>
      </w:r>
      <w:r w:rsidRPr="00203FF0">
        <w:rPr>
          <w:rFonts w:ascii="黑体" w:eastAsia="黑体" w:hAnsi="黑体"/>
          <w:b/>
          <w:szCs w:val="21"/>
        </w:rPr>
        <w:t>应按照干部管理权限履行审批手续，需同时提交上级组织部门同意其在</w:t>
      </w:r>
      <w:r w:rsidRPr="00203FF0">
        <w:rPr>
          <w:rFonts w:ascii="黑体" w:eastAsia="黑体" w:hAnsi="黑体" w:hint="eastAsia"/>
          <w:b/>
          <w:szCs w:val="21"/>
        </w:rPr>
        <w:t>协会</w:t>
      </w:r>
      <w:r w:rsidRPr="00203FF0">
        <w:rPr>
          <w:rFonts w:ascii="黑体" w:eastAsia="黑体" w:hAnsi="黑体"/>
          <w:b/>
          <w:szCs w:val="21"/>
        </w:rPr>
        <w:t>兼职的相关证明材料</w:t>
      </w:r>
      <w:r w:rsidRPr="00203FF0">
        <w:rPr>
          <w:rFonts w:ascii="黑体" w:eastAsia="黑体" w:hAnsi="黑体" w:hint="eastAsia"/>
          <w:b/>
          <w:szCs w:val="21"/>
        </w:rPr>
        <w:t>一式二份</w:t>
      </w:r>
      <w:r w:rsidR="00EA7B46" w:rsidRPr="00A02DB5">
        <w:rPr>
          <w:rFonts w:ascii="黑体" w:eastAsia="黑体" w:hAnsi="黑体" w:hint="eastAsia"/>
          <w:b/>
          <w:szCs w:val="21"/>
        </w:rPr>
        <w:t>。</w:t>
      </w:r>
    </w:p>
    <w:p w:rsidR="000C644C" w:rsidRPr="00EA7B46" w:rsidRDefault="000C644C" w:rsidP="00EA7B46">
      <w:pPr>
        <w:adjustRightInd w:val="0"/>
        <w:snapToGrid w:val="0"/>
        <w:spacing w:line="20" w:lineRule="exact"/>
        <w:rPr>
          <w:rFonts w:ascii="方正仿宋_GBK" w:eastAsia="方正仿宋_GBK"/>
          <w:szCs w:val="32"/>
        </w:rPr>
      </w:pPr>
    </w:p>
    <w:sectPr w:rsidR="000C644C" w:rsidRPr="00EA7B46" w:rsidSect="00EA7B46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F8" w:rsidRDefault="007F11F8" w:rsidP="00E42BD7">
      <w:r>
        <w:separator/>
      </w:r>
    </w:p>
  </w:endnote>
  <w:endnote w:type="continuationSeparator" w:id="0">
    <w:p w:rsidR="007F11F8" w:rsidRDefault="007F11F8" w:rsidP="00E4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DE" w:rsidRDefault="001B2EDE">
    <w:pPr>
      <w:pStyle w:val="a4"/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438265529"/>
        <w:docPartObj>
          <w:docPartGallery w:val="Page Numbers (Bottom of Page)"/>
          <w:docPartUnique/>
        </w:docPartObj>
      </w:sdtPr>
      <w:sdtEndPr>
        <w:rPr>
          <w:rFonts w:ascii="方正书宋_GBK" w:eastAsia="方正书宋_GBK" w:hint="eastAsia"/>
          <w:b/>
          <w:sz w:val="28"/>
        </w:rPr>
      </w:sdtEndPr>
      <w:sdtContent>
        <w:r w:rsidRPr="00670FD4">
          <w:rPr>
            <w:rFonts w:ascii="方正书宋_GBK" w:eastAsia="方正书宋_GBK" w:hint="eastAsia"/>
            <w:b/>
            <w:sz w:val="28"/>
          </w:rPr>
          <w:fldChar w:fldCharType="begin"/>
        </w:r>
        <w:r w:rsidRPr="00670FD4"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Pr="00670FD4">
          <w:rPr>
            <w:rFonts w:ascii="方正书宋_GBK" w:eastAsia="方正书宋_GBK" w:hint="eastAsia"/>
            <w:b/>
            <w:sz w:val="28"/>
          </w:rPr>
          <w:fldChar w:fldCharType="separate"/>
        </w:r>
        <w:r w:rsidR="00CA42BA" w:rsidRPr="00CA42BA">
          <w:rPr>
            <w:rFonts w:ascii="方正书宋_GBK" w:eastAsia="方正书宋_GBK"/>
            <w:b/>
            <w:noProof/>
            <w:sz w:val="28"/>
            <w:lang w:val="zh-CN"/>
          </w:rPr>
          <w:t>2</w:t>
        </w:r>
        <w:r w:rsidRPr="00670FD4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D4" w:rsidRPr="00670FD4" w:rsidRDefault="00670FD4" w:rsidP="001B2EDE">
    <w:pPr>
      <w:pStyle w:val="a4"/>
      <w:jc w:val="right"/>
      <w:rPr>
        <w:rFonts w:ascii="方正书宋_GBK" w:eastAsia="方正书宋_GBK"/>
        <w:b/>
        <w:sz w:val="28"/>
      </w:rPr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357621029"/>
        <w:docPartObj>
          <w:docPartGallery w:val="Page Numbers (Bottom of Page)"/>
          <w:docPartUnique/>
        </w:docPartObj>
      </w:sdtPr>
      <w:sdtEndPr>
        <w:rPr>
          <w:rFonts w:ascii="方正书宋_GBK" w:eastAsia="方正书宋_GBK" w:hint="eastAsia"/>
          <w:b/>
          <w:sz w:val="28"/>
        </w:rPr>
      </w:sdtEndPr>
      <w:sdtContent>
        <w:r w:rsidRPr="00670FD4">
          <w:rPr>
            <w:rFonts w:ascii="方正书宋_GBK" w:eastAsia="方正书宋_GBK" w:hint="eastAsia"/>
            <w:b/>
            <w:sz w:val="28"/>
          </w:rPr>
          <w:fldChar w:fldCharType="begin"/>
        </w:r>
        <w:r w:rsidRPr="00670FD4"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Pr="00670FD4">
          <w:rPr>
            <w:rFonts w:ascii="方正书宋_GBK" w:eastAsia="方正书宋_GBK" w:hint="eastAsia"/>
            <w:b/>
            <w:sz w:val="28"/>
          </w:rPr>
          <w:fldChar w:fldCharType="separate"/>
        </w:r>
        <w:r w:rsidR="002C030E" w:rsidRPr="002C030E">
          <w:rPr>
            <w:rFonts w:ascii="方正书宋_GBK" w:eastAsia="方正书宋_GBK"/>
            <w:b/>
            <w:noProof/>
            <w:sz w:val="28"/>
            <w:lang w:val="zh-CN"/>
          </w:rPr>
          <w:t>1</w:t>
        </w:r>
        <w:r w:rsidRPr="00670FD4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F8" w:rsidRDefault="007F11F8" w:rsidP="00E42BD7">
      <w:r>
        <w:separator/>
      </w:r>
    </w:p>
  </w:footnote>
  <w:footnote w:type="continuationSeparator" w:id="0">
    <w:p w:rsidR="007F11F8" w:rsidRDefault="007F11F8" w:rsidP="00E4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A72"/>
    <w:multiLevelType w:val="hybridMultilevel"/>
    <w:tmpl w:val="7C5C685C"/>
    <w:lvl w:ilvl="0" w:tplc="77EE7A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0"/>
    <w:rsid w:val="000120D2"/>
    <w:rsid w:val="00012368"/>
    <w:rsid w:val="000154BB"/>
    <w:rsid w:val="00021F8D"/>
    <w:rsid w:val="000234EF"/>
    <w:rsid w:val="0003487A"/>
    <w:rsid w:val="00035E71"/>
    <w:rsid w:val="00045904"/>
    <w:rsid w:val="000471A4"/>
    <w:rsid w:val="00065938"/>
    <w:rsid w:val="000669C2"/>
    <w:rsid w:val="00071AF4"/>
    <w:rsid w:val="00084270"/>
    <w:rsid w:val="000853B1"/>
    <w:rsid w:val="0009486C"/>
    <w:rsid w:val="00094B0C"/>
    <w:rsid w:val="000A3945"/>
    <w:rsid w:val="000A4F11"/>
    <w:rsid w:val="000B4181"/>
    <w:rsid w:val="000C0C25"/>
    <w:rsid w:val="000C62DA"/>
    <w:rsid w:val="000C644C"/>
    <w:rsid w:val="000C6FC5"/>
    <w:rsid w:val="00104197"/>
    <w:rsid w:val="00127C6A"/>
    <w:rsid w:val="00143D4A"/>
    <w:rsid w:val="001447B8"/>
    <w:rsid w:val="001459BB"/>
    <w:rsid w:val="00171C50"/>
    <w:rsid w:val="00177AAA"/>
    <w:rsid w:val="001853DF"/>
    <w:rsid w:val="00192891"/>
    <w:rsid w:val="001A24D5"/>
    <w:rsid w:val="001B035C"/>
    <w:rsid w:val="001B2EDE"/>
    <w:rsid w:val="001B7AE8"/>
    <w:rsid w:val="001C45CB"/>
    <w:rsid w:val="001C7891"/>
    <w:rsid w:val="001D68E2"/>
    <w:rsid w:val="001E6D60"/>
    <w:rsid w:val="001E7B7E"/>
    <w:rsid w:val="002033F6"/>
    <w:rsid w:val="00203FF0"/>
    <w:rsid w:val="00206765"/>
    <w:rsid w:val="00215261"/>
    <w:rsid w:val="002333BE"/>
    <w:rsid w:val="00233C5E"/>
    <w:rsid w:val="0024218A"/>
    <w:rsid w:val="00244248"/>
    <w:rsid w:val="002442E2"/>
    <w:rsid w:val="0026158A"/>
    <w:rsid w:val="00261796"/>
    <w:rsid w:val="00266658"/>
    <w:rsid w:val="00266CCF"/>
    <w:rsid w:val="002777AC"/>
    <w:rsid w:val="002810EA"/>
    <w:rsid w:val="0029066E"/>
    <w:rsid w:val="00290B40"/>
    <w:rsid w:val="002A0095"/>
    <w:rsid w:val="002A0523"/>
    <w:rsid w:val="002A28BD"/>
    <w:rsid w:val="002A6918"/>
    <w:rsid w:val="002A69B1"/>
    <w:rsid w:val="002B0289"/>
    <w:rsid w:val="002C030E"/>
    <w:rsid w:val="002C52C4"/>
    <w:rsid w:val="002D110B"/>
    <w:rsid w:val="002E62AE"/>
    <w:rsid w:val="002F408B"/>
    <w:rsid w:val="002F51B9"/>
    <w:rsid w:val="00306D50"/>
    <w:rsid w:val="00317B5B"/>
    <w:rsid w:val="00320FDF"/>
    <w:rsid w:val="003227B2"/>
    <w:rsid w:val="00324AB8"/>
    <w:rsid w:val="00332999"/>
    <w:rsid w:val="003410ED"/>
    <w:rsid w:val="003464DA"/>
    <w:rsid w:val="00347B83"/>
    <w:rsid w:val="0036074C"/>
    <w:rsid w:val="003708AB"/>
    <w:rsid w:val="0038484A"/>
    <w:rsid w:val="003968F1"/>
    <w:rsid w:val="0039759D"/>
    <w:rsid w:val="003A1390"/>
    <w:rsid w:val="003B7F66"/>
    <w:rsid w:val="003C7AC9"/>
    <w:rsid w:val="003D567A"/>
    <w:rsid w:val="003E1F11"/>
    <w:rsid w:val="00400E7F"/>
    <w:rsid w:val="004016CB"/>
    <w:rsid w:val="00414F3B"/>
    <w:rsid w:val="00422BC3"/>
    <w:rsid w:val="00424E06"/>
    <w:rsid w:val="00436403"/>
    <w:rsid w:val="0043743F"/>
    <w:rsid w:val="00447AAF"/>
    <w:rsid w:val="004614DA"/>
    <w:rsid w:val="004704EE"/>
    <w:rsid w:val="00474270"/>
    <w:rsid w:val="0047718B"/>
    <w:rsid w:val="004A2241"/>
    <w:rsid w:val="004A6D86"/>
    <w:rsid w:val="004C0EEC"/>
    <w:rsid w:val="004C14C6"/>
    <w:rsid w:val="004D1B54"/>
    <w:rsid w:val="004D59B1"/>
    <w:rsid w:val="004E4CAA"/>
    <w:rsid w:val="004F0600"/>
    <w:rsid w:val="004F17B1"/>
    <w:rsid w:val="004F50F5"/>
    <w:rsid w:val="004F6B1C"/>
    <w:rsid w:val="00506DBE"/>
    <w:rsid w:val="00540FD2"/>
    <w:rsid w:val="0054339F"/>
    <w:rsid w:val="00543B1F"/>
    <w:rsid w:val="00545ABE"/>
    <w:rsid w:val="0056325D"/>
    <w:rsid w:val="00574B62"/>
    <w:rsid w:val="00584705"/>
    <w:rsid w:val="0059725D"/>
    <w:rsid w:val="005A5883"/>
    <w:rsid w:val="005B4B3E"/>
    <w:rsid w:val="005C0222"/>
    <w:rsid w:val="005C12C2"/>
    <w:rsid w:val="005E4B5B"/>
    <w:rsid w:val="00600C9E"/>
    <w:rsid w:val="00611A8B"/>
    <w:rsid w:val="00615184"/>
    <w:rsid w:val="00630A42"/>
    <w:rsid w:val="00635D54"/>
    <w:rsid w:val="00635FEA"/>
    <w:rsid w:val="00645048"/>
    <w:rsid w:val="00652680"/>
    <w:rsid w:val="00660ACE"/>
    <w:rsid w:val="00670FD4"/>
    <w:rsid w:val="006767F1"/>
    <w:rsid w:val="00691486"/>
    <w:rsid w:val="006A09E1"/>
    <w:rsid w:val="006A3AE1"/>
    <w:rsid w:val="006A3E28"/>
    <w:rsid w:val="006A6AD7"/>
    <w:rsid w:val="006B3F24"/>
    <w:rsid w:val="006F6437"/>
    <w:rsid w:val="00706B40"/>
    <w:rsid w:val="00706B85"/>
    <w:rsid w:val="007260BD"/>
    <w:rsid w:val="007421D6"/>
    <w:rsid w:val="00746F5C"/>
    <w:rsid w:val="0076125A"/>
    <w:rsid w:val="0077473D"/>
    <w:rsid w:val="007B6E61"/>
    <w:rsid w:val="007C7FF6"/>
    <w:rsid w:val="007E2E1B"/>
    <w:rsid w:val="007F0C88"/>
    <w:rsid w:val="007F11F8"/>
    <w:rsid w:val="0080517F"/>
    <w:rsid w:val="00807AB9"/>
    <w:rsid w:val="00826113"/>
    <w:rsid w:val="008323E1"/>
    <w:rsid w:val="00846471"/>
    <w:rsid w:val="00853EE4"/>
    <w:rsid w:val="00856271"/>
    <w:rsid w:val="008725A3"/>
    <w:rsid w:val="00874219"/>
    <w:rsid w:val="008756A2"/>
    <w:rsid w:val="00876C67"/>
    <w:rsid w:val="0088114A"/>
    <w:rsid w:val="00885BDE"/>
    <w:rsid w:val="00886302"/>
    <w:rsid w:val="00892B9C"/>
    <w:rsid w:val="00893520"/>
    <w:rsid w:val="00895427"/>
    <w:rsid w:val="008A2F1C"/>
    <w:rsid w:val="008B64AC"/>
    <w:rsid w:val="008C029D"/>
    <w:rsid w:val="008C600F"/>
    <w:rsid w:val="008D18CA"/>
    <w:rsid w:val="008D58B7"/>
    <w:rsid w:val="008E106D"/>
    <w:rsid w:val="008E1C85"/>
    <w:rsid w:val="008E274F"/>
    <w:rsid w:val="00904D45"/>
    <w:rsid w:val="009146FB"/>
    <w:rsid w:val="00930D45"/>
    <w:rsid w:val="0095146E"/>
    <w:rsid w:val="00951593"/>
    <w:rsid w:val="00954EBC"/>
    <w:rsid w:val="009666AF"/>
    <w:rsid w:val="009B5BED"/>
    <w:rsid w:val="009B751E"/>
    <w:rsid w:val="009C2FFF"/>
    <w:rsid w:val="009C6F27"/>
    <w:rsid w:val="009D2DC8"/>
    <w:rsid w:val="009D4CA6"/>
    <w:rsid w:val="00A05A72"/>
    <w:rsid w:val="00A21F47"/>
    <w:rsid w:val="00A22D79"/>
    <w:rsid w:val="00A3695C"/>
    <w:rsid w:val="00A47BB6"/>
    <w:rsid w:val="00A47C72"/>
    <w:rsid w:val="00A53E07"/>
    <w:rsid w:val="00A61FD0"/>
    <w:rsid w:val="00A74174"/>
    <w:rsid w:val="00A76A3B"/>
    <w:rsid w:val="00AA2FED"/>
    <w:rsid w:val="00AA6507"/>
    <w:rsid w:val="00AB2246"/>
    <w:rsid w:val="00AB503C"/>
    <w:rsid w:val="00AB6B53"/>
    <w:rsid w:val="00AC0B9A"/>
    <w:rsid w:val="00AC6343"/>
    <w:rsid w:val="00AD466D"/>
    <w:rsid w:val="00AE3A40"/>
    <w:rsid w:val="00AE4B27"/>
    <w:rsid w:val="00B04F9D"/>
    <w:rsid w:val="00B12371"/>
    <w:rsid w:val="00B147A2"/>
    <w:rsid w:val="00B2311D"/>
    <w:rsid w:val="00B23FC7"/>
    <w:rsid w:val="00B33569"/>
    <w:rsid w:val="00B33BE7"/>
    <w:rsid w:val="00B35FAC"/>
    <w:rsid w:val="00B36F6E"/>
    <w:rsid w:val="00B4768D"/>
    <w:rsid w:val="00B53304"/>
    <w:rsid w:val="00B62B31"/>
    <w:rsid w:val="00B641A5"/>
    <w:rsid w:val="00B71EFC"/>
    <w:rsid w:val="00B762BF"/>
    <w:rsid w:val="00B93223"/>
    <w:rsid w:val="00BB2D7A"/>
    <w:rsid w:val="00BC1BF8"/>
    <w:rsid w:val="00BE7938"/>
    <w:rsid w:val="00BF351F"/>
    <w:rsid w:val="00BF6C9A"/>
    <w:rsid w:val="00C0044F"/>
    <w:rsid w:val="00C13067"/>
    <w:rsid w:val="00C15328"/>
    <w:rsid w:val="00C1533C"/>
    <w:rsid w:val="00C47526"/>
    <w:rsid w:val="00C86767"/>
    <w:rsid w:val="00C95A65"/>
    <w:rsid w:val="00CA4166"/>
    <w:rsid w:val="00CA42BA"/>
    <w:rsid w:val="00CA43D8"/>
    <w:rsid w:val="00CA6C2E"/>
    <w:rsid w:val="00CB363D"/>
    <w:rsid w:val="00CB4287"/>
    <w:rsid w:val="00CE075D"/>
    <w:rsid w:val="00CE6DC8"/>
    <w:rsid w:val="00CE7E60"/>
    <w:rsid w:val="00CF6E17"/>
    <w:rsid w:val="00D11693"/>
    <w:rsid w:val="00D162A7"/>
    <w:rsid w:val="00D17D5B"/>
    <w:rsid w:val="00D25D85"/>
    <w:rsid w:val="00D264A7"/>
    <w:rsid w:val="00D31E21"/>
    <w:rsid w:val="00D456C0"/>
    <w:rsid w:val="00D52CE3"/>
    <w:rsid w:val="00D6163A"/>
    <w:rsid w:val="00D646A1"/>
    <w:rsid w:val="00D7171B"/>
    <w:rsid w:val="00D75324"/>
    <w:rsid w:val="00D87458"/>
    <w:rsid w:val="00D95612"/>
    <w:rsid w:val="00D965E4"/>
    <w:rsid w:val="00DA0270"/>
    <w:rsid w:val="00DA650D"/>
    <w:rsid w:val="00DB4E50"/>
    <w:rsid w:val="00DC0C21"/>
    <w:rsid w:val="00DD11CE"/>
    <w:rsid w:val="00DD6175"/>
    <w:rsid w:val="00DE5BA0"/>
    <w:rsid w:val="00DF143F"/>
    <w:rsid w:val="00DF1EE4"/>
    <w:rsid w:val="00DF4A62"/>
    <w:rsid w:val="00E07DDB"/>
    <w:rsid w:val="00E24596"/>
    <w:rsid w:val="00E337E0"/>
    <w:rsid w:val="00E33B7F"/>
    <w:rsid w:val="00E42BD7"/>
    <w:rsid w:val="00E44F26"/>
    <w:rsid w:val="00E511E3"/>
    <w:rsid w:val="00E707E2"/>
    <w:rsid w:val="00E76668"/>
    <w:rsid w:val="00E866B0"/>
    <w:rsid w:val="00E93E79"/>
    <w:rsid w:val="00E959AE"/>
    <w:rsid w:val="00EA5225"/>
    <w:rsid w:val="00EA7B46"/>
    <w:rsid w:val="00EB1CE8"/>
    <w:rsid w:val="00EB2F0E"/>
    <w:rsid w:val="00EB30CC"/>
    <w:rsid w:val="00ED3E52"/>
    <w:rsid w:val="00EE1FFD"/>
    <w:rsid w:val="00F11335"/>
    <w:rsid w:val="00F13516"/>
    <w:rsid w:val="00F475D1"/>
    <w:rsid w:val="00F57755"/>
    <w:rsid w:val="00F61FEF"/>
    <w:rsid w:val="00F73C04"/>
    <w:rsid w:val="00F75FDB"/>
    <w:rsid w:val="00FD1933"/>
    <w:rsid w:val="00FE3774"/>
    <w:rsid w:val="00FF14A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5D7C1-60BC-482A-A1B5-2C297D4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D7"/>
    <w:rPr>
      <w:sz w:val="18"/>
      <w:szCs w:val="18"/>
    </w:rPr>
  </w:style>
  <w:style w:type="paragraph" w:styleId="a5">
    <w:name w:val="List Paragraph"/>
    <w:basedOn w:val="a"/>
    <w:uiPriority w:val="34"/>
    <w:qFormat/>
    <w:rsid w:val="006A3E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5048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421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4218A"/>
  </w:style>
  <w:style w:type="table" w:styleId="a8">
    <w:name w:val="Table Grid"/>
    <w:basedOn w:val="a1"/>
    <w:uiPriority w:val="39"/>
    <w:rsid w:val="0030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600C9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00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zhouwei</cp:lastModifiedBy>
  <cp:revision>307</cp:revision>
  <cp:lastPrinted>2017-11-20T05:23:00Z</cp:lastPrinted>
  <dcterms:created xsi:type="dcterms:W3CDTF">2017-11-16T01:39:00Z</dcterms:created>
  <dcterms:modified xsi:type="dcterms:W3CDTF">2019-12-18T07:52:00Z</dcterms:modified>
</cp:coreProperties>
</file>